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5" w:rsidRPr="003D08C5" w:rsidRDefault="00756D35" w:rsidP="003D08C5">
      <w:pPr>
        <w:pStyle w:val="Heading1"/>
        <w:spacing w:after="225" w:line="276" w:lineRule="auto"/>
        <w:jc w:val="center"/>
        <w:rPr>
          <w:rFonts w:ascii="Sylfaen" w:hAnsi="Sylfaen" w:cs="Sylfaen"/>
          <w:b w:val="0"/>
          <w:sz w:val="22"/>
          <w:szCs w:val="22"/>
        </w:rPr>
      </w:pPr>
      <w:r w:rsidRPr="003D08C5">
        <w:rPr>
          <w:rFonts w:ascii="Sylfaen" w:hAnsi="Sylfaen" w:cs="Sylfaen"/>
          <w:b w:val="0"/>
          <w:sz w:val="22"/>
          <w:szCs w:val="22"/>
        </w:rPr>
        <w:t>დასავლეთისა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</w:t>
      </w:r>
    </w:p>
    <w:p w:rsidR="00756D35" w:rsidRPr="003D08C5" w:rsidRDefault="00756D35" w:rsidP="003D08C5">
      <w:pPr>
        <w:pStyle w:val="Heading1"/>
        <w:spacing w:after="225" w:line="276" w:lineRule="auto"/>
        <w:jc w:val="both"/>
        <w:rPr>
          <w:rFonts w:ascii="Sylfaen" w:hAnsi="Sylfaen" w:cs="Sylfaen"/>
          <w:b w:val="0"/>
          <w:sz w:val="22"/>
          <w:szCs w:val="22"/>
        </w:rPr>
      </w:pP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ერთმანეთისაგან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სამყაროს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ხედვითა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მასში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ადამიანის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ადგილის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განსაზღვრით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ბუნების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აღქმითა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მასზე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ზემოქმედების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მისი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შემეცნების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 </w:t>
      </w:r>
      <w:r w:rsidRPr="003D08C5">
        <w:rPr>
          <w:rFonts w:ascii="Sylfaen" w:hAnsi="Sylfaen" w:cs="Sylfaen"/>
          <w:b w:val="0"/>
          <w:sz w:val="22"/>
          <w:szCs w:val="22"/>
        </w:rPr>
        <w:t>ხერხებით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მაგიური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რაციონალური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ტექნიკური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.; </w:t>
      </w:r>
      <w:r w:rsidRPr="003D08C5">
        <w:rPr>
          <w:rFonts w:ascii="Sylfaen" w:hAnsi="Sylfaen" w:cs="Sylfaen"/>
          <w:b w:val="0"/>
          <w:sz w:val="22"/>
          <w:szCs w:val="22"/>
        </w:rPr>
        <w:t>ინდივიდისა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კოლექტივის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ურთიერთმიმართებით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დამოკიდებულებით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შრომისადმი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დამოკიდებულებით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სამართლის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როგორც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სოციალურ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ურთიერთობათა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რეგულატორისადმი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დამოკიდებულებით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სიკვდილისადმი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ამქვეყნიურისა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იმქვეყნიურისადმი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რელიგიურობის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ფორმებით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ისტორიის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აღქმითა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მიმართულების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გააზრებით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პროგრესი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წრებრუნვა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რეგრესი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); </w:t>
      </w:r>
      <w:r w:rsidRPr="003D08C5">
        <w:rPr>
          <w:rFonts w:ascii="Sylfaen" w:hAnsi="Sylfaen" w:cs="Sylfaen"/>
          <w:b w:val="0"/>
          <w:sz w:val="22"/>
          <w:szCs w:val="22"/>
        </w:rPr>
        <w:t>დამოკიდებულებით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მშობლებსა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შვილებს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თაობებს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საერთოდ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სოციალური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მთელის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სხვადასხვა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ჯგუფს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ჩამოთვლილ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მახასიათებელთაგან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გამომდინარეობს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მთელი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რიგი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განსხვავებებისა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მსოფლაღქმას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მაგალითად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სხვადასხვაგვარად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გაიაზრებენ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სივრცეს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სამეცნიერო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ლიტერატურაში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გვხვდება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დროის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სივრცის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ცნებები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კლასიფიკაციით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თანამედროვე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მოდერნი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დროის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მისი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მთავარი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მახასიათებელია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დინამიკურობა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მუდმივი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ცვალებადობა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უკეთესისაკენ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გამუდმებულ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სვლად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გაიაზრება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არსებობს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მნიშვნელობათა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მობილური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სტრუქტურები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ცვალებადი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ფორმები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ჩვეულებათა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მუდმივად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კითხვის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ქვეშ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დგება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საქმის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ინტერესებიდან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გამომდინარე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იცვლება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არადასავლეთი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პრემოდერნი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არამოდერნი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სივრცის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აღბეჭდილია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თავიანთ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ადგილსამყოფელზე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ადამიანთა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საგანთა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მიჯაჭვულობის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ნიშნით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მშვიდი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სტატიკური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ინერცია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ადამიანებს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სიმყუდროვის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უსაფრთხოებისა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მოვლენათა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პროგნოზირებადობის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განცდას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ანიჭებს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დროის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კატეგორია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კულტურისათვის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უცხო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მაგრამ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ისევე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როგორც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მასთან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დაკავშირებული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ცვალებადობა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დიდ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როლს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თამაშობს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დროის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სწორხაზოვანი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სწრაფწარმავალი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დროისაგან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ციკლური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წრებრუნვას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ასრულებს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გაჩენას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აღსასრულსა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კვლავ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გაჩენას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სივრცის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კულტურისათვის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დამახასიათებელია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მყარი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საზოგადოებრივი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ჯგუფების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არსებობა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რომლებიც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განსაზღვრავენ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ცალკეულ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ინდივიდთა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ცხოვრებას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დაბადებიდან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სიკვდილამდე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რომლებთანაც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ინდივიდები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მჭიდროდ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დაკავშირებული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სივრცის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კულტურისათვის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დამახასიათებელია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მყარი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რიტუალები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წეს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ჩვეულებების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შენარჩუნებისათვის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ზრუნვა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ჩვეულებები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სახით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მხოლოდ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სივრცეში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ნიადაგზე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არსებობს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სიმყუდროვისა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შინაურულობის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განწყობას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უქმნის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ადამიანებს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ჩვეულებებსაც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ისინი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წარმოადგენს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lastRenderedPageBreak/>
        <w:br/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ერთმანეთისაგან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განასხვავებს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მრავალი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მახასიათებელი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მათ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იერარქიული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ურთიერთობები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ინფორმაციის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გაცვლის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სხვადასხვა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წესი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არავერბალური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კომუნიკაციის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სხვადასხვა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ფორმა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ყველაფერი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ნათლად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ვლინდება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მხოლოდ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ფილოსოფიური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სოციალური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მოძღვრებების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ისტორიული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წარსულის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აღქმის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არამედ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ყოფით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საქმიან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ურთიერთობებშიც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მაგალითად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ზუსტად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განსაზღვრავენ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დაგვიანება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დანაშაულად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არასერიოზულ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საქციელად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ითვლება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აზიის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რიგ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ქვეყნებში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დაგვიანებით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ვერავის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გააკვირვებ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აქ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აჩქარება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საჭირო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არაბები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ყავის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სმასა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საუბარს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საქმის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კეთებად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მიიჩნევენ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ამერიკელები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ფუჭ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ფლანგვად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თვლიან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ჩინელები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იაპონელები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უდიდეს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პატივს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სცემენ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იერარქიულ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ურთიერთობებს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ამერიკელები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თანასწორობის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ხაზგასმას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ცდილობენ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ამერიკული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ინსტრუქციები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იმასაც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ითვალისწინებს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წარმომადგენლებთან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ფოტოგრაფირების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სასურველია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ჯდომა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თვალშისაცემი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იყოს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სიმაღლეში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სხვაობა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იაპონელებს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პრინციპულად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შეუძლიათ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”-</w:t>
      </w:r>
      <w:r w:rsidRPr="003D08C5">
        <w:rPr>
          <w:rFonts w:ascii="Sylfaen" w:hAnsi="Sylfaen" w:cs="Sylfaen"/>
          <w:b w:val="0"/>
          <w:sz w:val="22"/>
          <w:szCs w:val="22"/>
        </w:rPr>
        <w:t>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თქმა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რადგან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უზრდელობად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ითვლება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ამიტომ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მოლაპარაკების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ისინი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ათასგვარი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ზრდილობიანი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ფორმით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ცდილობენ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თქმის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თავიდან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აცილებას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რასაც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ხშირად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შეცდომაში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შეჰყავს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პარტნიორები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ცხადია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ნებისმიერი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ზემოთჩამოთვლილი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ნიშნით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რომელიმე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ტიპოლოგიური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განსაზღვრა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ფრიად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ძნელია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კიდევ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უფრო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რთული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წარმოსადგენია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ზუსტად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ჩაჯდეს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მახასიათებელთა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მთელ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ჩამონათვალში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ზოგი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მკვლევარი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ტიპოლოგიურ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მსაზღვრელად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მაცოცხლებელ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წყაროდ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ქრისტიანობას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ანტიკურ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მემკვიდრეობას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 </w:t>
      </w:r>
      <w:r w:rsidRPr="003D08C5">
        <w:rPr>
          <w:rFonts w:ascii="Sylfaen" w:hAnsi="Sylfaen" w:cs="Sylfaen"/>
          <w:b w:val="0"/>
          <w:sz w:val="22"/>
          <w:szCs w:val="22"/>
        </w:rPr>
        <w:t>მიიჩნევს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აღინიშნება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ისტორია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თანამედროვე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გაგებით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პირდაპირ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არაპირდაპირ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აშკარად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ფარულად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დაკავშირებულია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სწორედ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კულტურასთან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საზოგადოებას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სხვადასხვა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სახელით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იხსენიებენ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: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უბრალოდ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–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უფრო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მარტივად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–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სწორედ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ქრისტიანობას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უკავშირებენ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თავისუფალი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პიროვნების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გაჩენას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რითაც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საზოგადოება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წინამორბედი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ტრადიციული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საზოგადოებისაგან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უკანასკნელში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ადამიანი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ფაქტობრივად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პიროვნება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მისი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ყოფა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რეგლამენტირებულია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დროის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მდინარება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ილუზორულია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ქრისტიანობასთან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ჩნდება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ულტიმატური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ადამიანური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თავისუფლების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ცნება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საზოგადოების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წიაღში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მწიფდება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ალქიმიური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მარცვალი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– </w:t>
      </w:r>
      <w:r w:rsidRPr="003D08C5">
        <w:rPr>
          <w:rFonts w:ascii="Sylfaen" w:hAnsi="Sylfaen" w:cs="Sylfaen"/>
          <w:b w:val="0"/>
          <w:sz w:val="22"/>
          <w:szCs w:val="22"/>
        </w:rPr>
        <w:t>ანთროპოცენტრისტული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ჰუმანიზმის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იდეოლოგია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ადამიანი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ღმერთი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 </w:t>
      </w:r>
      <w:r w:rsidRPr="003D08C5">
        <w:rPr>
          <w:rFonts w:ascii="Sylfaen" w:hAnsi="Sylfaen" w:cs="Sylfaen"/>
          <w:b w:val="0"/>
          <w:sz w:val="22"/>
          <w:szCs w:val="22"/>
        </w:rPr>
        <w:t>იქცევა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სამყაროს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გონებაჭვრეტით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ცენტრად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lastRenderedPageBreak/>
        <w:t>მართალია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ინდივიდის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როგორც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თვითკმარი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ერთეულის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ქრისტიანულმა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გაგებამ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დიდი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შეასრულა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სახელისუფლო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ინსტიტუტების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ჩამოყალიბებაში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მაგრამ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ამგვარი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საზოგადოებრივ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პოლიტიკური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სისტემის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კავშირი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რელიგიურ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იდეასთან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უშუალო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აქ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ფაქტორებიც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მოქმედებენ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ნათლად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დასტურდება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ქვეყნებში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სრულიად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პოლიტიკური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სისტემების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ისტორიული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არსებობის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ფაქტით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მკაფიო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მაგალითი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ბიზანტია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).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  <w:t xml:space="preserve">XX </w:t>
      </w:r>
      <w:r w:rsidRPr="003D08C5">
        <w:rPr>
          <w:rFonts w:ascii="Sylfaen" w:hAnsi="Sylfaen" w:cs="Sylfaen"/>
          <w:b w:val="0"/>
          <w:sz w:val="22"/>
          <w:szCs w:val="22"/>
        </w:rPr>
        <w:t>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 70-</w:t>
      </w:r>
      <w:r w:rsidRPr="003D08C5">
        <w:rPr>
          <w:rFonts w:ascii="Sylfaen" w:hAnsi="Sylfaen" w:cs="Sylfaen"/>
          <w:b w:val="0"/>
          <w:sz w:val="22"/>
          <w:szCs w:val="22"/>
        </w:rPr>
        <w:t>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წლებში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ორიენტალისტიკაში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ჩამოყალიბდა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განვითარების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ამბივალენტურობის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კონცეფცია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თანახმად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მსოფლიო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იმთავითვე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გაიყო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ორ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შტოდ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რომელთაგან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თითოეულს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აქვს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თავისი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გენოტიპი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განვითარების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საკუთარი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ლოგიკა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ამასთან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სწორედ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გზა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მიიჩნევა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განვითარების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ნორმალურ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გზად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გადახრად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კონცეფცია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ევროპოცენტრიზმიდან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დაღწევის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მცდელობა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უფროა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ვიდრე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მეცნიერულად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მკაფიოდ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დასაბუთებული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ხედვა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ცნებათა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შინაარსი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დასაზუსტებელია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თვალსაზრისითაც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მეორე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წარმოადგენს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სივრცეში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ერთხელ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სამუდამოდ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განსაზღვრულ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მთლიანობას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გარდა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ისინი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თვალსაზრისითაც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ერთგვაროვანი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უცვლელი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ცივილიზაციაზე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როგორც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ინტეგრირებულ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ერთობაზე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საუბარი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დღეს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შესაძლებელია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ისევე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როგორც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შეიძლება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მივადევნოთ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მისი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ფორმირების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პროცესს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– </w:t>
      </w:r>
      <w:r w:rsidRPr="003D08C5">
        <w:rPr>
          <w:rFonts w:ascii="Sylfaen" w:hAnsi="Sylfaen" w:cs="Sylfaen"/>
          <w:b w:val="0"/>
          <w:sz w:val="22"/>
          <w:szCs w:val="22"/>
        </w:rPr>
        <w:t>რენესანსის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რეფორმაციის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პერიოდიდან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მოყოლებული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ისტორიულად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დღეს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ცივილიზაციურად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ერთგვაროვანი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ყოფილა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ფარგლებში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ნებისმიერ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ეპოქაში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მოიაზრება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რამდენიმე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მაგალითად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ჯ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</w:t>
      </w:r>
      <w:r w:rsidRPr="003D08C5">
        <w:rPr>
          <w:rFonts w:ascii="Sylfaen" w:hAnsi="Sylfaen" w:cs="Sylfaen"/>
          <w:b w:val="0"/>
          <w:sz w:val="22"/>
          <w:szCs w:val="22"/>
        </w:rPr>
        <w:t>სტიდმანის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აზრით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დღეს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აზია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 </w:t>
      </w:r>
      <w:r w:rsidRPr="003D08C5">
        <w:rPr>
          <w:rFonts w:ascii="Sylfaen" w:hAnsi="Sylfaen" w:cs="Sylfaen"/>
          <w:b w:val="0"/>
          <w:sz w:val="22"/>
          <w:szCs w:val="22"/>
        </w:rPr>
        <w:t>შედგება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სუბკონტინენტური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ცივილიზაციებისაგან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”: </w:t>
      </w:r>
      <w:r w:rsidRPr="003D08C5">
        <w:rPr>
          <w:rFonts w:ascii="Sylfaen" w:hAnsi="Sylfaen" w:cs="Sylfaen"/>
          <w:b w:val="0"/>
          <w:sz w:val="22"/>
          <w:szCs w:val="22"/>
        </w:rPr>
        <w:t>შორეულაღმოსავლური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ჩინეთი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კორეა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იაპონია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ვიეტნამი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), </w:t>
      </w:r>
      <w:r w:rsidRPr="003D08C5">
        <w:rPr>
          <w:rFonts w:ascii="Sylfaen" w:hAnsi="Sylfaen" w:cs="Sylfaen"/>
          <w:b w:val="0"/>
          <w:sz w:val="22"/>
          <w:szCs w:val="22"/>
        </w:rPr>
        <w:t>ინდური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მოიცავს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ცეილონის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ბირმის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კორეის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ტაილანდის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ბუდისტურ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არეალსაც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), </w:t>
      </w:r>
      <w:r w:rsidRPr="003D08C5">
        <w:rPr>
          <w:rFonts w:ascii="Sylfaen" w:hAnsi="Sylfaen" w:cs="Sylfaen"/>
          <w:b w:val="0"/>
          <w:sz w:val="22"/>
          <w:szCs w:val="22"/>
        </w:rPr>
        <w:t>მუსლიმური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მოიცავს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მრავალრიცხოვან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ხალხებს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მაროკოდან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ინდონეზიამდე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ფილიპინებამდე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). </w:t>
      </w:r>
      <w:r w:rsidRPr="003D08C5">
        <w:rPr>
          <w:rFonts w:ascii="Sylfaen" w:hAnsi="Sylfaen" w:cs="Sylfaen"/>
          <w:b w:val="0"/>
          <w:sz w:val="22"/>
          <w:szCs w:val="22"/>
        </w:rPr>
        <w:t>თითოეული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მათგანი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მნიშვნელოვნად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სხვებისაგან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მსოფლმხედველობით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მხატვრული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სტილითა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ფილოსოფიით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საერთოდ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დიდი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ძნელია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წარმოვიდგინოთ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მთლიან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დაუნაწევრებელ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ტიპოლოგიურ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სისტემებად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ისინი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მკაფიოდ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დიფერენცირდებიან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ცალკეულ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ერთეულებად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მაგალითად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აღმოსავლეთთან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შედარებით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უფრო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მკაფიოდ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ინტეგრირებულ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ცალკეულ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გარდა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აშკარად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გამოიყოფა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ერთობები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ვთქვათ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სკანდინავიური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ხმელთაშუაზღვისპირული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lastRenderedPageBreak/>
        <w:t>გაცილებით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მეტია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ვიდრე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მსგავსება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ერთი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ფარგლებში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არსებულ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მოქმედებს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თავისუფლების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სრულიად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ონტოლოგიური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პრინციპები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მნიშვნელოვანი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განსხვავებებითაა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ხორცშესხმული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ძირითადი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ფასეულობანი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ამიტომ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ტიპოლოგიურობას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მხოლოდ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ისტორიულ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კონტექსტში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ეძლევა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განხილვა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ოპოზიციურ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წყვილად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მსოფლიოს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ხედვის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ფარგლებში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თავსდება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მაგრამ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ცნებებით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სტადიური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მიდგომის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მომხრეებიც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ოპერირებენ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ისინი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განიხილავენ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როგორც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ტემპორალურ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დროით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კატეგორიებს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მსოფლიო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ისტორიული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განვითარების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ორ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ფაზას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: “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ფაზა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შემდგომში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შეცვალა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დასავლურმა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ფაზამ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სწორედ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ამგვარი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გააზრებაა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მოცემული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ჰეგელის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მარქსისა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პოზიტივისტურ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ისტორიის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ფილოსოფიაში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  <w:t>“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დროითი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წმინდა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სივრცითი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ცნებაა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მიუთითებს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ვიტორიო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სტრადა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რამდენადაც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უნივერსალურ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ისტორიულ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ჭრილში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ნიშნავს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იმას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რასაც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მოდერნს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მოდერნულობას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უწოდებენ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სწორედ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მეშვეობით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შეცვალა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მოდერნმა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ათასწლოვანი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ტრადიციული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საზოგადოება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იყო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ერთადერთი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დიდი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რევოლუცია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რამდენიმე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ასწლეული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გრძელდებოდა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რომლის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ფარგლებში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ცალკეული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პოლიტიკური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რევოლუციები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საფრანგეთით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დაწყებული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რუსეთით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დამთავრებული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მხოლოდ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უბრალო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ეპიზოდებია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რომლებიც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სტიმულის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საფრანგეთის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რევოლუცია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), </w:t>
      </w:r>
      <w:r w:rsidRPr="003D08C5">
        <w:rPr>
          <w:rFonts w:ascii="Sylfaen" w:hAnsi="Sylfaen" w:cs="Sylfaen"/>
          <w:b w:val="0"/>
          <w:sz w:val="22"/>
          <w:szCs w:val="22"/>
        </w:rPr>
        <w:t>ხან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შემაფერხებლის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რუსეთის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რევოლუცია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 </w:t>
      </w:r>
      <w:r w:rsidRPr="003D08C5">
        <w:rPr>
          <w:rFonts w:ascii="Sylfaen" w:hAnsi="Sylfaen" w:cs="Sylfaen"/>
          <w:b w:val="0"/>
          <w:sz w:val="22"/>
          <w:szCs w:val="22"/>
        </w:rPr>
        <w:t>როლს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ასრულებენ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გარკვეული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თვალსაზრისით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, “</w:t>
      </w:r>
      <w:r w:rsidRPr="003D08C5">
        <w:rPr>
          <w:rFonts w:ascii="Sylfaen" w:hAnsi="Sylfaen" w:cs="Sylfaen"/>
          <w:b w:val="0"/>
          <w:sz w:val="22"/>
          <w:szCs w:val="22"/>
        </w:rPr>
        <w:t>მოდერნის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რევოლუცია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” “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დაისს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”, “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მზის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ამობრწყინებას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ნიშნავდა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ცნებებს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ხშირად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ჩაენაცვლება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ცნებები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გეოგრაფიული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თვალსაზრისით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ევროპა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კონტინენტის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– </w:t>
      </w:r>
      <w:r w:rsidRPr="003D08C5">
        <w:rPr>
          <w:rFonts w:ascii="Sylfaen" w:hAnsi="Sylfaen" w:cs="Sylfaen"/>
          <w:b w:val="0"/>
          <w:sz w:val="22"/>
          <w:szCs w:val="22"/>
        </w:rPr>
        <w:t>ევრაზიის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– </w:t>
      </w:r>
      <w:r w:rsidRPr="003D08C5">
        <w:rPr>
          <w:rFonts w:ascii="Sylfaen" w:hAnsi="Sylfaen" w:cs="Sylfaen"/>
          <w:b w:val="0"/>
          <w:sz w:val="22"/>
          <w:szCs w:val="22"/>
        </w:rPr>
        <w:t>ნაწილებია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გეოგრაფიული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არსებითად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პირობითია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სხვადასხვაგვარად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ლოკალიზდება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თავდაპირველად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დუნაიზე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გადიოდა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მონღოლ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თათართა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შემოსევისა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კათოლიციზმის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აღმოსავლეთისაკენ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წინსვლის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შემდეგ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ლიტვის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დიდი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სამთავროს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საზღვარზე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გადაინაცვლა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XVIII </w:t>
      </w:r>
      <w:r w:rsidRPr="003D08C5">
        <w:rPr>
          <w:rFonts w:ascii="Sylfaen" w:hAnsi="Sylfaen" w:cs="Sylfaen"/>
          <w:b w:val="0"/>
          <w:sz w:val="22"/>
          <w:szCs w:val="22"/>
        </w:rPr>
        <w:t>საუკუნეში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ურალის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ქედზე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ურალზე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იაიკზე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), </w:t>
      </w:r>
      <w:r w:rsidRPr="003D08C5">
        <w:rPr>
          <w:rFonts w:ascii="Sylfaen" w:hAnsi="Sylfaen" w:cs="Sylfaen"/>
          <w:b w:val="0"/>
          <w:sz w:val="22"/>
          <w:szCs w:val="22"/>
        </w:rPr>
        <w:t>კავკასიონის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ქედსა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ბოსფორის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სრუტის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გასწვრივ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გაატარეს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უკვე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ჩვენს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საზღვარმა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კიდევ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უფრო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გადაიწია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სვერდლოვსკისა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ჩელიაბინსკის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ოლქებზე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ემბაზე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შემდეგ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უკვე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კავკასიონის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ქედზე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არამედ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სამხრეთით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მოიცავდა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საქართველოსა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სომხეთს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როგორც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აზიურ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არამედ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ქრისტიანულ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ქვეყნებს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დღეს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მეცნიერ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გეოგრაფები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ევროპასა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აზიას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ხუთ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(</w:t>
      </w:r>
      <w:r w:rsidRPr="003D08C5">
        <w:rPr>
          <w:rFonts w:ascii="Sylfaen" w:hAnsi="Sylfaen" w:cs="Sylfaen"/>
          <w:b w:val="0"/>
          <w:sz w:val="22"/>
          <w:szCs w:val="22"/>
        </w:rPr>
        <w:t>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მეტ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) </w:t>
      </w:r>
      <w:r w:rsidRPr="003D08C5">
        <w:rPr>
          <w:rFonts w:ascii="Sylfaen" w:hAnsi="Sylfaen" w:cs="Sylfaen"/>
          <w:b w:val="0"/>
          <w:sz w:val="22"/>
          <w:szCs w:val="22"/>
        </w:rPr>
        <w:t>ვარიანტს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განიხილავენ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lastRenderedPageBreak/>
        <w:br/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ისტორიული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თვალსაზრისით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ევროპა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ერთგვაროვანი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აქ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ჩამოყალიბდა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დასავლეთქრისტიანული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აღმოსავლეთქრისტიანული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ხოლო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სამხრეთ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არსებობს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მუსლიმური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კერები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– </w:t>
      </w:r>
      <w:r w:rsidRPr="003D08C5">
        <w:rPr>
          <w:rFonts w:ascii="Sylfaen" w:hAnsi="Sylfaen" w:cs="Sylfaen"/>
          <w:b w:val="0"/>
          <w:sz w:val="22"/>
          <w:szCs w:val="22"/>
        </w:rPr>
        <w:t>თურქეთი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ბოსნია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ჰერცეგოვინა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მეცნიერები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ვერც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იმაზე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თანხმდებიან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თუ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გადის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დასავლეთ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შორის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ზოგისათვის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პოლონეთის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საზღვარს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ემთხვევა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ზოგისათვის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ხაზი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ელბიდან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ტრიესტისა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შემდეგ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ხმელთაშუაზღვისპირეთისაკენ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მიემართება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ზოგი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ამგვარ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დაყოფას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საერთოდ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ხელოვნურად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თვლის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საუკუნეთა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მანძილზე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პოლიტიკური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საზღვარი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აღმოსავლეთისაკენ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იწევდა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- </w:t>
      </w:r>
      <w:r w:rsidRPr="003D08C5">
        <w:rPr>
          <w:rFonts w:ascii="Sylfaen" w:hAnsi="Sylfaen" w:cs="Sylfaen"/>
          <w:b w:val="0"/>
          <w:sz w:val="22"/>
          <w:szCs w:val="22"/>
        </w:rPr>
        <w:t>კათოლიციზმის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რომაული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სამართალმემკვიდრეობისა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პროტესტანტული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ეთიკის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გავრცელების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კვალობაზე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br/>
      </w:r>
      <w:r w:rsidRPr="003D08C5">
        <w:rPr>
          <w:rFonts w:ascii="Sylfaen" w:hAnsi="Sylfaen" w:cs="Sylfaen"/>
          <w:b w:val="0"/>
          <w:sz w:val="22"/>
          <w:szCs w:val="22"/>
        </w:rPr>
        <w:t>პოლიტიკურად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გეოგრაფიულად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ეთნიკურად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ცივილიზაცი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-</w:t>
      </w:r>
      <w:r w:rsidRPr="003D08C5">
        <w:rPr>
          <w:rFonts w:ascii="Sylfaen" w:hAnsi="Sylfaen" w:cs="Sylfaen"/>
          <w:b w:val="0"/>
          <w:sz w:val="22"/>
          <w:szCs w:val="22"/>
        </w:rPr>
        <w:t>ურად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დაყოფილი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ევროპა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ამავე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დროს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გეოპოლიტიკურ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მთლიანობად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განიხილება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; </w:t>
      </w:r>
      <w:r w:rsidRPr="003D08C5">
        <w:rPr>
          <w:rFonts w:ascii="Sylfaen" w:hAnsi="Sylfaen" w:cs="Sylfaen"/>
          <w:b w:val="0"/>
          <w:sz w:val="22"/>
          <w:szCs w:val="22"/>
        </w:rPr>
        <w:t>იგი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მოიაზრება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განსაზღვრულ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გეოგრაფიულ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სივრცეში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მცხოვრებ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ხალხთა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და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მიერ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შექმნილ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კულტურათა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უბრალო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არითმეტიკულ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ჯამად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არამედ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ერთობად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რომელსაც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გააჩნია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სხვა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ეთნიკურ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ერთობათაგან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განსხვავებული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მახასიათებლები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მახასიათებელთა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ერთობლიობა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“</w:t>
      </w:r>
      <w:r w:rsidRPr="003D08C5">
        <w:rPr>
          <w:rFonts w:ascii="Sylfaen" w:hAnsi="Sylfaen" w:cs="Sylfaen"/>
          <w:b w:val="0"/>
          <w:sz w:val="22"/>
          <w:szCs w:val="22"/>
        </w:rPr>
        <w:t>ევროპულ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იდენტურობად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” </w:t>
      </w:r>
      <w:r w:rsidRPr="003D08C5">
        <w:rPr>
          <w:rFonts w:ascii="Sylfaen" w:hAnsi="Sylfaen" w:cs="Sylfaen"/>
          <w:b w:val="0"/>
          <w:sz w:val="22"/>
          <w:szCs w:val="22"/>
        </w:rPr>
        <w:t>იწოდება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. </w:t>
      </w:r>
      <w:r w:rsidRPr="003D08C5">
        <w:rPr>
          <w:rFonts w:ascii="Sylfaen" w:hAnsi="Sylfaen" w:cs="Sylfaen"/>
          <w:b w:val="0"/>
          <w:sz w:val="22"/>
          <w:szCs w:val="22"/>
        </w:rPr>
        <w:t>ამ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თვალსაზრისითაც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ევროპული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იდენტურობის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საზღვრები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მკაფიო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r w:rsidRPr="003D08C5">
        <w:rPr>
          <w:rFonts w:ascii="Sylfaen" w:hAnsi="Sylfaen" w:cs="Sylfaen"/>
          <w:b w:val="0"/>
          <w:sz w:val="22"/>
          <w:szCs w:val="22"/>
        </w:rPr>
        <w:t>განსაკუთრებით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საკამათოა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აღმოსავლეთის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საზღვრის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3D08C5">
        <w:rPr>
          <w:rFonts w:ascii="Sylfaen" w:hAnsi="Sylfaen" w:cs="Sylfaen"/>
          <w:b w:val="0"/>
          <w:sz w:val="22"/>
          <w:szCs w:val="22"/>
        </w:rPr>
        <w:t>საკითხი</w:t>
      </w:r>
      <w:r w:rsidRPr="003D08C5">
        <w:rPr>
          <w:rFonts w:ascii="Lucida Sans Unicode" w:hAnsi="Lucida Sans Unicode" w:cs="Lucida Sans Unicode"/>
          <w:b w:val="0"/>
          <w:sz w:val="22"/>
          <w:szCs w:val="22"/>
        </w:rPr>
        <w:t>.</w:t>
      </w:r>
    </w:p>
    <w:p w:rsidR="00CF3AB4" w:rsidRPr="003D08C5" w:rsidRDefault="00CF3AB4" w:rsidP="003D08C5">
      <w:pPr>
        <w:spacing w:line="276" w:lineRule="auto"/>
        <w:rPr>
          <w:sz w:val="22"/>
          <w:szCs w:val="22"/>
        </w:rPr>
      </w:pPr>
    </w:p>
    <w:p w:rsidR="00756D35" w:rsidRPr="003D08C5" w:rsidRDefault="00756D35" w:rsidP="003D08C5">
      <w:pPr>
        <w:spacing w:line="276" w:lineRule="auto"/>
        <w:rPr>
          <w:sz w:val="22"/>
          <w:szCs w:val="22"/>
        </w:rPr>
      </w:pP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bCs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bCs/>
          <w:sz w:val="22"/>
          <w:szCs w:val="22"/>
          <w:lang w:eastAsia="en-US"/>
        </w:rPr>
        <w:t> -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კულტურათა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ტიპოლოგიის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საფუძველი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ფენომენზე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ყურადღების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გამახვილება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საჭიროდ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ჩავთვალეთ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პირველ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რიგში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იმდენად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რამდენადაც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პირდაპირ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კავშირშია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ტრადიციულობისა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მოდერნულობის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გაგების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ინტერპრეტაციასთან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კაცობრიობის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ცნობიერებაში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არსებული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მუდმივი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ოპოზიცია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წარმოგვიდგება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სივრცის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სახით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თავისთავად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დაყოფა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თქმა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პირობითია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მათგანი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წარმოადგენს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თვალსაზრისით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ერთგვაროვან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სივრცეს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მეტიც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ყალიბდებიან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ნაკლებად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მკაფიოდ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გამოკვეთილ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მთლიანობად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ტიპოლოგია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შესწავლა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მთლიანად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ინიციატივაა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ბევრი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შეხედულების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ფორმირების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თვალსაზრისით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ხშირად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თანხვდებოდა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არსებულ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სინამდვილეს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გასაკუთრებით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ითქმის</w:t>
      </w:r>
      <w:r w:rsidRPr="003D08C5">
        <w:rPr>
          <w:rFonts w:eastAsia="Times New Roman"/>
          <w:sz w:val="22"/>
          <w:szCs w:val="22"/>
          <w:lang w:eastAsia="en-US"/>
        </w:rPr>
        <w:t xml:space="preserve">).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აღვნიშნოთ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ადვილად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აღიქმება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თავისთავად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ინტეგრირებული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ხანგრძლივი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აქვს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ერთგვაროვან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სივრცედ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განხილვა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სამართლიანად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ექვემდებარება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კრიტიკას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მოიცავს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კონფუციურ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ბუდისტურ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სტიდმანი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სრულიად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უარყოფს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დიქოტომიას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აზიაზე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საუბარი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რაიმეგვარ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ერთობაზე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შედგება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სუბკონტინენტური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“: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შორეულაღმოსავლური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ისლამური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10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მიუხედავად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ამისა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მაინც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ძალიან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პირობითი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შერჩევა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რომლებითაც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განასხვავებენ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კულტურებს</w:t>
      </w:r>
      <w:r w:rsidRPr="003D08C5">
        <w:rPr>
          <w:rFonts w:eastAsia="Times New Roman"/>
          <w:sz w:val="22"/>
          <w:szCs w:val="22"/>
          <w:lang w:eastAsia="en-US"/>
        </w:rPr>
        <w:t>: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სოციალურ</w:t>
      </w:r>
      <w:r w:rsidRPr="003D08C5">
        <w:rPr>
          <w:rFonts w:eastAsia="Times New Roman"/>
          <w:bCs/>
          <w:i/>
          <w:iCs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ეკონომიკური</w:t>
      </w:r>
      <w:r w:rsidRPr="003D08C5">
        <w:rPr>
          <w:rFonts w:eastAsia="Times New Roman"/>
          <w:bCs/>
          <w:i/>
          <w:i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მახასიათებლები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3567"/>
      </w:tblGrid>
      <w:tr w:rsidR="00756D35" w:rsidRPr="003D08C5" w:rsidTr="00756D35">
        <w:trPr>
          <w:tblCellSpacing w:w="15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დასავლეთი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აღმოსავლეთი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განვითარებული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ურბანისტული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ჩამორჩენილი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სასოფლო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ინდუსტრიული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აგრარული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წარმოება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როგორც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ბაზისი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განაწილება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როგორც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ბაზისი</w:t>
            </w:r>
          </w:p>
        </w:tc>
      </w:tr>
    </w:tbl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პოლიტიკური</w:t>
      </w:r>
      <w:r w:rsidRPr="003D08C5">
        <w:rPr>
          <w:rFonts w:eastAsia="Times New Roman"/>
          <w:bCs/>
          <w:i/>
          <w:i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მახასიათებლები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4"/>
        <w:gridCol w:w="4503"/>
      </w:tblGrid>
      <w:tr w:rsidR="00756D35" w:rsidRPr="003D08C5" w:rsidTr="00756D35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დასავლეთი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აღმოსავლეთი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სამოქალაქო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დემოკრატიული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პატრიარქალური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ავტორიტარული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დესპოტური</w:t>
            </w:r>
          </w:p>
        </w:tc>
      </w:tr>
    </w:tbl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bCs/>
          <w:i/>
          <w:i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მახასიათებლები</w:t>
      </w:r>
    </w:p>
    <w:tbl>
      <w:tblPr>
        <w:tblW w:w="2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833"/>
      </w:tblGrid>
      <w:tr w:rsidR="00756D35" w:rsidRPr="003D08C5" w:rsidTr="00756D35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დასავლეთი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აღმოსავლეთი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ისტორიზმი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აისტორიზმი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ხაზოვანი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დრო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ციკლური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დრო</w:t>
            </w:r>
          </w:p>
        </w:tc>
      </w:tr>
    </w:tbl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bCs/>
          <w:i/>
          <w:iCs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bCs/>
          <w:i/>
          <w:i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i/>
          <w:iCs/>
          <w:sz w:val="22"/>
          <w:szCs w:val="22"/>
          <w:lang w:eastAsia="en-US"/>
        </w:rPr>
        <w:t>მახასიათებლები</w:t>
      </w:r>
    </w:p>
    <w:tbl>
      <w:tblPr>
        <w:tblW w:w="2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2809"/>
      </w:tblGrid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დასავლეთი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bCs/>
                <w:sz w:val="22"/>
                <w:szCs w:val="22"/>
                <w:lang w:eastAsia="en-US"/>
              </w:rPr>
              <w:t>აღმოსავლეთი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მატერიალიზმი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სულიერება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სეკულარიზაცია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რელიგიურობა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რეალიზმი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>/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პრაგმატიზმი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იდეალიზმი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ობიექტივიზმი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სუბიექტივიზმი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lastRenderedPageBreak/>
              <w:t>პლურალიზმი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მონიზმი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რაციონალობა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ინტუიციურობა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ბუნების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დამორჩილება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ბუნებასთან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ადაპტაცია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დინამიზმი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სტატიკურობა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სამართალი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მორალი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მეცნიერული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ცოდნა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საკრალური</w:t>
            </w:r>
            <w:r w:rsidRPr="003D08C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ცოდნა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თავისუფლება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წესრიგი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ნება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ფატალიზმი</w:t>
            </w:r>
          </w:p>
        </w:tc>
      </w:tr>
      <w:tr w:rsidR="00756D35" w:rsidRPr="003D08C5" w:rsidTr="00756D35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ანთროპოცენტრიზმი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D35" w:rsidRPr="003D08C5" w:rsidRDefault="00756D35" w:rsidP="003D08C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08C5">
              <w:rPr>
                <w:rFonts w:ascii="Sylfaen" w:eastAsia="Times New Roman" w:hAnsi="Sylfaen" w:cs="Sylfaen"/>
                <w:sz w:val="22"/>
                <w:szCs w:val="22"/>
                <w:lang w:eastAsia="en-US"/>
              </w:rPr>
              <w:t>თეოცენტრიზმი</w:t>
            </w:r>
          </w:p>
        </w:tc>
      </w:tr>
    </w:tbl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თქმა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წარმოსადგენია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კონკრეტულ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იდეალურად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მიესადაგოს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ნაკლებად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პასუხობს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მეორე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მოთხოვნებს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მაინც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გვეძლევა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ტიპოლოგიურად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საშუალება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გამოვლენა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კლასიფიკაციის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ამიტომ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შევეხოთ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რაობასა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ურთიერთმიმართებას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ეხება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კომპლექსად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მივიჩნიოთ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დამახასიათებელი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არაცნობიერი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თვისებების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ერთობლიობა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წარმომადგენელი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თითოეული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ინდივიდის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ქცევასა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აზროვნების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ვლინდება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დაკავშირებულია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კოლექტიური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ფსიქიკის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ფენომენთან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თვისებათა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კომპლექსი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ნაკლებად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განიცდის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ცვლილებებს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არსით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მდგრადია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ეროვნულ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ხასიათს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უწოდებენ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ბარონინის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განმარტებით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ეროვნული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ხასიათი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ფსიქიკური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წყობის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კომპონენტია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განისაზღვრება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რეალობის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გამოვლინებისადმი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კონკრეტული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სისტემა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გამოვლენილი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აზროვნების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მყარ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სტერეოტიპებში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ემოციურ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რეაგირებასა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ზოგადად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ქცევაში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11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კომპლექსის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ფორმირება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სათქმელია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ალბათ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რამდენიმე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მნიშვნელოვანი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მომენტი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მოქმედებს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დაკავშირებულია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შინაგანი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განვითარების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სპეციფიკასთან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ფაქტორების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გეოგრაფიული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ზეგავლენასთან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ურთიერთზემოქმედებასთან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დაახლოებით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საუკუნენახევარია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იკვლევენ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ეთნოფსიქოლოგები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ფსიქოლოგები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ტერმინით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აღინიშნება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ეროვნული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ხალხის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ეროვნული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ხასიათი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სტერეოტიპი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ფსიქიკური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წყობა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მენტალობა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ითქვას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ფენომენი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კვლევისათვის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მაინც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eastAsia="Times New Roman"/>
          <w:sz w:val="22"/>
          <w:szCs w:val="22"/>
          <w:lang w:eastAsia="en-US"/>
        </w:rPr>
        <w:lastRenderedPageBreak/>
        <w:t>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მოუხელთებელია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ბოლომდე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ახსნილი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შესაძლოა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ექვემდებარება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ახსნას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ინდივიდუალური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ხასიათი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ზუსტად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აიხსნას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ასევე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წარმოუდგენელია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კოლექტიური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ხასიათის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ერთმნიშვნელოვნად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განსხვავდებიან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ხედვითა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ადგილის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განსაზღვრით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აღქმითა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ზემოქმედების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შემეცნების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ხერხებით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რაციონალური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ტექნიკური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</w:t>
      </w:r>
      <w:r w:rsidRPr="003D08C5">
        <w:rPr>
          <w:rFonts w:eastAsia="Times New Roman"/>
          <w:sz w:val="22"/>
          <w:szCs w:val="22"/>
          <w:lang w:eastAsia="en-US"/>
        </w:rPr>
        <w:t xml:space="preserve">.;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ინდივიდისა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კოლექტივის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ურთიერთმიმართებით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შრომისადმი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სამართლის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რეგულატორისადმი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ამქვეყნიურისა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იმქვეყნიურის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ურთიერთმიმართებით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სიკვდილისადმი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რელიგიურობის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აღქმითა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მიმართულების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გააზრებით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პროგრესი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წრებრუნვა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რეგრესი</w:t>
      </w:r>
      <w:r w:rsidRPr="003D08C5">
        <w:rPr>
          <w:rFonts w:eastAsia="Times New Roman"/>
          <w:sz w:val="22"/>
          <w:szCs w:val="22"/>
          <w:lang w:eastAsia="en-US"/>
        </w:rPr>
        <w:t xml:space="preserve">);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მშობლებსა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შვილებს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თაობებს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საერთოდ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მთელის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ჯგუფებს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განასხვავებს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იერარქიული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ინფორმაციის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გაცვლის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არავერბალური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კომუნიკაციის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ყველაფერი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ნათლად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ვლინდება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ფილოსოფიური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მოძღვრებების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წარსულის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აღქმის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ანალიზისას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ყოფით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საქმიან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ურთიერთობებშიც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მაგალითად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ზუსტად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განსაზღვრავენ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დაგვიანება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დანაშაულად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არასერიოზულ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საქციელად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ითვლება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რიგ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დაგვიანებით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ვერავის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გააკვირვებ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აჩქარება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საჭირო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არაბები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ყავის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სმასა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საუბარს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საქმის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კეთებად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მიიჩნევენ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ამერიკელები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ფუჭ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ფლანგვად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თვლიან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ჩინელები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იაპონელები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უდიდეს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პატივს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სცემენ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იერარქიულ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ამერიკელები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თანასწორობის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ხაზგასმას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ინსტრუქციები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იმასაც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ითვალისწინებს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წარმომადგენლებთან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ფოტოგრაფირების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სასურველია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ჯდომა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თვალშისაცემი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სიმაღლეში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სხვაობა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იაპონელებს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შეუძლიათ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>“-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თქმა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უზრდელობად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ითვლება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ამიტომ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მოლაპარაკების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ათასგვარი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ზრდილობიანი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თქმის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აცილებას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ხშირად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შეცდომაში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შეყავს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პარტნიორები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12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ცხადია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ნებისმიერი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ზემოთ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ჩამოთვლილი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ნიშნით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ტიპოლოგიური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ფრიად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ძნელია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რთული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წარმოსადგენია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ზუსტად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ჩაჯდეს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ჩამონათვალში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ზოგადი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კუთვნილების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შეგვიძლია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პირობითად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მაგალითად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გადავლებითაც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აშკარაა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ქართულ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ზოგ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შემთხვევაში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მიესადაგება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ზოგში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მეორე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ბუნებრივიცაა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მიჯნაზე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მდებარეობისა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ორბიტაში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მოქცევის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დაილექა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დამახასიათებელი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ნიშნები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გამომუშავდა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მესამე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ორივესგან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თვისებები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ითქვას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ტიპოლოგიური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გამიჯვნის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საბოლოოდ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გარკვეული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პავლენკო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გამოიკვეთა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ბოლო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ათწლეულების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გამოკვლევათა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შესახებ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რატომ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შესწავლას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13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ალბათ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პავლენკო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საბჭოთა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რუს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უკანასკნელი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ათწლეულის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ნაშრომებს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გულისხბობს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თორემ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კითხვაზე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რატომ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ძალიან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საინტერესო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პასუხი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გაცემული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მაქს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ვებერს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14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რუსი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დასავლურმა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განსაკუთრებული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შეასრულა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კაცობრიობის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ისტორიაში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იცნობს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ესოდენ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მასშტაბური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წესრიგის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განმსაზღვრელი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გავლენით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XIX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საუკუნემდე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შპენგლერისა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ტოინბის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კვალდაკვალ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დანაწევრება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ცალკეულ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დამოუკიდებელ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შემდგომში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ინიცირებულმა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ტრანსფორმაციებმა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საკაცობრიო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თეორიულიდან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პრაქტიკულ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სფეროში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გადაიტანა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განპირობებული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უნიკალური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შინაგანი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თავისებურებებით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რომელთაც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სიცოცხლისუნარიანობა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ექსპანსია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ჩანერგვისა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გარემოში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გადარჩენის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უნარი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ნაწილი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თავისებურებად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მიიჩნევს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ანტიკურ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ეპოქაში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სტრუქტურას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რომელმაც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ჩაუყარა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სტრუქტურულ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ტიპოლოგიურ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ორიენტირებული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მოქალაქის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კერძო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საკუთრებასა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თავისუფალი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ბაზრის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ინსტიტუტებზე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უცნობი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ნებისმიერი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საზოგადოებისათვის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15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დაეფუძნა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ფეოდალიზმი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ავტონომიური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ქალაქ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კომუნებით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ბრძოლაში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დამოუკიდებელ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სუბიექტებად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გამოდიოდნენ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აგრეთვე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უცნობი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მწკრივი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პოლისიდან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შუა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საქალაქო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კომუნების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გავლით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ინდუსტრიული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პოსტინდუსტრიული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საზოგადოებისაკენ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16.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და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არადასავლურ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ურთიერთობის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პრობლემა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bCs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bCs/>
          <w:sz w:val="22"/>
          <w:szCs w:val="22"/>
          <w:lang w:eastAsia="en-US"/>
        </w:rPr>
        <w:t>ეტაპზე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 xml:space="preserve">XX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ბოლო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ათწლეულის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მანძილზე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ყურადღება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ექცევა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პრობლემათა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შესწავლას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კუთხით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იკვლევს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კულტუროლოგია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სოციოლოგია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საისტორიო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მიმართულებით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მიმდინარე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კვლევათა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მიღწეული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პოპულარიზაციაში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მაკოორდინირებელ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ფუნქციას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ასრულებს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კულტურათშორისი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კომუნიკაციის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კვლევისა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სწავლების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საერთაშორისო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საზოგადოება</w:t>
      </w:r>
      <w:r w:rsidRPr="003D08C5">
        <w:rPr>
          <w:rFonts w:eastAsia="Times New Roman"/>
          <w:sz w:val="22"/>
          <w:szCs w:val="22"/>
          <w:lang w:eastAsia="en-US"/>
        </w:rPr>
        <w:t>“ </w:t>
      </w:r>
      <w:r w:rsidRPr="003D08C5">
        <w:rPr>
          <w:rFonts w:eastAsia="Times New Roman"/>
          <w:bCs/>
          <w:sz w:val="22"/>
          <w:szCs w:val="22"/>
          <w:lang w:eastAsia="en-US"/>
        </w:rPr>
        <w:t>(SIETAR International</w:t>
      </w:r>
      <w:r w:rsidRPr="003D08C5">
        <w:rPr>
          <w:rFonts w:eastAsia="Times New Roman"/>
          <w:sz w:val="22"/>
          <w:szCs w:val="22"/>
          <w:lang w:eastAsia="en-US"/>
        </w:rPr>
        <w:t xml:space="preserve">),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ყოველწლიურად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მართავს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კონფერენციებს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გამოსცემს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სპეციალურ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ჟურნალს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ცნობილი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გერმანელი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კარლ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იასპერსის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თეორიის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მიხედვით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დაყოფას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</w:t>
      </w:r>
      <w:r w:rsidRPr="003D08C5">
        <w:rPr>
          <w:rFonts w:eastAsia="Times New Roman"/>
          <w:sz w:val="22"/>
          <w:szCs w:val="22"/>
          <w:lang w:eastAsia="en-US"/>
        </w:rPr>
        <w:t>.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ღერძულ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დროში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ჩაეყარა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საიდანაც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სათავეს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იღებს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აგრეთვე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ერთიანი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შორეული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პერსპექტივა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მაშინ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ყალიბდება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რომლებმაც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განსაზღვრეს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სამეცნიერო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ლიტერატურაში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შემდეგ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ოპოზიციურ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წყვილებად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ჯგუფდება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ინდივიდუალიზმი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კოლექტივიზმი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ინოვაციურობა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ტრადიციულობა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რაციონალობა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ინტუიციურობა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თავისუფლება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წესრიგი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ნება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ფატალიზმი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ანთროპოცენტრიზმი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თეოცენტრიზმი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მატერიალიზმი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სულიერება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პრაგმატიზმი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იდეალიზმი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ობიექტივიზმი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სუბიექტივიზმი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დინამიზმი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სტატიკურობა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ისტორიზმი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აისტორიზმი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ურთიერთშეღწევადნი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გახდნენ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პირველ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რიგში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ხმელთაშუაზღვისპირეთის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არეალში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სადაც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აღმოცენდა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ევროპულიც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შეეხება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დაჯგუფებას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ოპოზიციურ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წყვილებად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სოროკინი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მიუთითებდა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დიქოტომიური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სქემების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გარდაუვალ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ნაკლს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წარმოადგენს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ფარგლებში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მნიშვნელოვნად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წარმონაქმნების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თავმოყრა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აგრეთვე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მცირე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სპეციფიკის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გამოკვეთის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სირთულე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განსაკუთრებით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ითქმის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მცირე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კულტურებზე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რიცხვს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მიეკუთვნება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ქართული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ტიპოლოგიზება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დიქოტომიური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სქემების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მიხედვით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ძნელად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ხერხდება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უმეტეს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კონტაქტის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ზონაში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მდებარეობენ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ითქვას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ძნელია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დიქოტომიური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სქემის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შენარჩუნება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>/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მანძილზე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ამიტომ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საჭირო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დამატებითი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დეტერმინანტების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შემოტანა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17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თვითიდენტიფიკაციას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ახდენენ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გამოიკვეთება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თითოეული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იდენტურობა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გადარჩევა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დრომოჭმულის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მნიშვნელობის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დაკარგვა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აქტუალიზაცია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18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სტიდმანი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მუდმივად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ურთიერთქმედებენ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ითვისებენ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ამდიდრებენ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გავლენა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იქონია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ჩამოყალიბებაზე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19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შაიეგანის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შექმნა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წარსულში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არსებულ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ნაყოფიერი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დიალოგის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20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პირენის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სიტყვით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შეხებამ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უკანასკნელი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ჭეშმარიტ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განსახიერებად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აქცია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წინააღმდეგ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საბრძოლველად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შუა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საუკუნეებიდან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მოყოლებული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შემართული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მიუთითებს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: VII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შემოტევის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დაიწყო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ცენტრის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გადანაცვლება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ხმელთაშუაზღვისპირეთიდან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არაბულ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პროვინციად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იქცა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ჩრდილოეთისაკენ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დასრულდა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რომაული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სათავე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დაედო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თვითმყოფად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რომანულ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გერმანულ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ქრისტიანულ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თანამეგობრობად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თვალსაზრისით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</w:t>
      </w:r>
      <w:r w:rsidRPr="003D08C5">
        <w:rPr>
          <w:rFonts w:eastAsia="Times New Roman"/>
          <w:sz w:val="22"/>
          <w:szCs w:val="22"/>
          <w:lang w:eastAsia="en-US"/>
        </w:rPr>
        <w:t>,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სამყაროდ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21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სიტყვით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დაეხმარა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დასავლეთს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ევროპას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განსაზღვრაში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დახასიათების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ფონზე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კრიტიკული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თვითრეფლექსია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შეიმუშავა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მაინც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ზემოთ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ჩამოთვლილი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ოპოზიციური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წყვილები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ნებისმიერი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ასახავს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წარმოდგენას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აღმოსავლელებად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წოდებულ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არადასავლელებზე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სამეცნიერო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ლიტერატურაში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სახელითაა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ცნობილი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მიჩნეულია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1312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წელს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ჩაეყარა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საეკლესიო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კრებამ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დაადგინა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ბერძნული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ძველებრაული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კათედრათა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შექმნა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პარიზის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ოქსფორდის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ბოლონიის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ავინიონისა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სალამანკას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უნივერსიტეტებში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 xml:space="preserve">XIX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შუა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ხანებისათვის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სოლიდური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ცოდნა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დაგროვდა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შესახებ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პერიოდით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შემოიფარგლებოდა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შეისწავლებოდა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წიგნები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ხელნაწერები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მატერიალური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ძეგლები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შესასწავლ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ქვეყანაში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ჩასულ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ეჭვი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ეპარებოდა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წიგნისმიერ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ცოდნაში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რეალობა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საგრძნობლად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წარმოდგენისაგან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ადგილობრივი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მკვიდრნი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ლიტერატურული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სახეებისაგან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ფაქტს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ახსნა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ჭირდებოდა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მოიძებნა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აბორიგენთა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გადაგვარება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ოდესღაც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დაკნინება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ორიენტალისტური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სკოლების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დამსახურებაა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შესწავლა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ბიბლიოთეკებში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ხელნაწერების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თავმოყრა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კატალოგების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გამოცემა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კვლევის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მეთოდიკის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შემუშავება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წარსულისადმი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ინტერესის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გაღვივება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სამეცნიერო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მიმართულება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ასახავს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პასიური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ობიექტისადმი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მიღწევები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შორეულ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წარსულში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დარჩა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სიტყვით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გაცილებით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გვეუბნება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ვიდრე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აღმოსავლეთზე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22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 xml:space="preserve">XVIII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ბოლოსა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XIX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დასაწყისში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ინტელექტუალთა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ნაწილის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იმედგაცრუებამ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გააცხოველა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ინტერესი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მდიდარი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რომლისგანაც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ბევრი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ესწავლა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სურდა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დაეღწია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მომაკვდინებელი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მექანიციზმისა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მატერიალიზმისათვის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ინტერესის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საგნად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გვევლინებოდა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თავისთავად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გამოყენების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შესაძლებლობა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ორიენტალიზმი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განასახიერებდა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აქტიურ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სიტყვით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ორიენტალიზმმა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შექმნა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მთლიანად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ხასიათდებოდა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მყარი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ნიშნებით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რელიგიურით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ენობრივით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კულტურულით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უზოგადესი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სახლი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სადაც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ცხოვრობდა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კომფორტში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დესპოტიზმის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პირობებში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გრძნობით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23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კოლონიალიზმის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ეპოქის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დასასრულთან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რეალობის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წინაშე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აღმოჩნდა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წააწყდა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გააქტიურებული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მებრძოლი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გამოწვევას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რეაქციის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გვევლინება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ხალხთა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მცდელობა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გაიაზრონ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ორიგინალურობა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ხაზი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გაუსვან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არსებობის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თანასწორობას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უპირატესობას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შედარებით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ათწლეულების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მანძილზე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ყალიბდება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ნაკლები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ღირებულების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მქონე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კონცეფცია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მაგალითად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ლეოპოლდ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სენგორის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სახელთან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დაკავშირებული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ნეგრიტიუდი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მოძღვრება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ნეგრო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აფრიკული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თვითმყოფადობის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შესახებ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სულიერებასთან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გრძნობადობასთან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უშუალობასთან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ორგანული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კავშირის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გარეშე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მექანიკური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გარდაუვალი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დაღუპვა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ემუქრება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განვითარების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გზის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დასაბუთებას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პროგრესის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მოდელის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ალტერნატივის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შექმნას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ლათინოამერიკელი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განსაკუთრებით</w:t>
      </w:r>
      <w:r w:rsidRPr="003D08C5">
        <w:rPr>
          <w:rFonts w:eastAsia="Times New Roman"/>
          <w:sz w:val="22"/>
          <w:szCs w:val="22"/>
          <w:lang w:eastAsia="en-US"/>
        </w:rPr>
        <w:t>,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გათავისუფლების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ფილოსოფიის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მიმართულების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წარმომადგენლები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თავიანთ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მიზნად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აცხადებენ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კონტინენტის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ევროპოცენტრისტული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დაძლევას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XV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თანდათან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დამკვიდრდა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უნივერსალურობის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იდეა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დღეს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იმპერიალიზმის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ვლინდება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მოსდევს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ლათინური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ყოველდღიური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ამერიკანიზაცია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მზარდი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ერთგვაროვნების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ლოგიკას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გათავისუფლების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ფილოსოფია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უპირისპირებს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უნივერსალიზმის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მოდელს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მრავალფეროვნების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იდეას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ემყარება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24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ზემოთ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საუბარი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გვქონდა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შესახებ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ფენომენი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დაპირისპირების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ობიექტად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განათლებამიღებულმა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ხშირ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შემთხვევაში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მომუშავე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მკვლევრებმა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ლაპარაკი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დაიწყეს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კრიზისსა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გადასინჯვის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აუცილებლობაზე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25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საიდმა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საჭიროდ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მიიჩნია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აზროვნების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ფილოსოფიურ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ბინარული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ოპოზიციებიდან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(„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ვოლუნტარიზმი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დეტერმინიზმი</w:t>
      </w:r>
      <w:r w:rsidRPr="003D08C5">
        <w:rPr>
          <w:rFonts w:eastAsia="Times New Roman"/>
          <w:sz w:val="22"/>
          <w:szCs w:val="22"/>
          <w:lang w:eastAsia="en-US"/>
        </w:rPr>
        <w:t>“,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საზოგადოება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</w:t>
      </w:r>
      <w:r w:rsidRPr="003D08C5">
        <w:rPr>
          <w:rFonts w:eastAsia="Times New Roman"/>
          <w:sz w:val="22"/>
          <w:szCs w:val="22"/>
          <w:lang w:eastAsia="en-US"/>
        </w:rPr>
        <w:t xml:space="preserve">.)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პოლიმორფული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ობიექტებისა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განვითარების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ნაირგვარი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ვარიანტების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მრავალგანზომილებიან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ანალიზზე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გადასვლა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ევროპოცენტრისტული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უნივერსალიზმის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შეცვლა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მრავალგანზომილებიანი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მიდგომით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შესატყვისად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დალაგებული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მასალის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დაშლა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ხელახალი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დალაგება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26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აბდელ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მალეკი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ხალხთა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ზეწოლამ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მეცნიერებებში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მომხდარმა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ძვრებმა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გადამწყვეტი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შეასრულა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გარდაქმნაში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მოთხოვნების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შესაბამისად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27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ტრადიციული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კრიტიკოსებს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მომხრეები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გამოუჩნდნენ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სტიდმანი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გუდი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</w:t>
      </w:r>
      <w:r w:rsidRPr="003D08C5">
        <w:rPr>
          <w:rFonts w:eastAsia="Times New Roman"/>
          <w:sz w:val="22"/>
          <w:szCs w:val="22"/>
          <w:lang w:eastAsia="en-US"/>
        </w:rPr>
        <w:t>.).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 xml:space="preserve">XX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ბოლო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მეოთხედში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ერთმანეთს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დაუპირისპირდა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ტენდენცია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მხრივ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პერსპექტივა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მხრივ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გააქტიურება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</w:t>
      </w:r>
      <w:r w:rsidRPr="003D08C5">
        <w:rPr>
          <w:rFonts w:eastAsia="Times New Roman"/>
          <w:sz w:val="22"/>
          <w:szCs w:val="22"/>
          <w:lang w:eastAsia="en-US"/>
        </w:rPr>
        <w:t>.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ფრაგმენტაცია</w:t>
      </w:r>
      <w:r w:rsidRPr="003D08C5">
        <w:rPr>
          <w:rFonts w:eastAsia="Times New Roman"/>
          <w:sz w:val="22"/>
          <w:szCs w:val="22"/>
          <w:lang w:eastAsia="en-US"/>
        </w:rPr>
        <w:t xml:space="preserve">“.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გლობალიზაციისა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პარტიკულარიზმის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ტენდენციათა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ურთიერთქმედება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რიგ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შემთხვევებში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დაპირისპირება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28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ბიპოლარული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დემონტაჟმა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მოჰყვა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საბჭოთა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კავშირის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დაშლასა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ომის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დასრულებას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დღის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წესრიგში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დააყენა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კერძოდ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მრავალპოლუსიანობის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პერსპექტივა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პრობლემა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სფეროსაც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მოიცავს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ლაპარაკობენ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ცენტრების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ფუნდამენტალიზმის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საფრთხის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კონფუციური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ექსპანსიის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შესახებ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ოპონენტის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აქტიურად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ყოფილი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მესამე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</w:t>
      </w:r>
      <w:r w:rsidRPr="003D08C5">
        <w:rPr>
          <w:rFonts w:eastAsia="Times New Roman"/>
          <w:sz w:val="22"/>
          <w:szCs w:val="22"/>
          <w:lang w:eastAsia="en-US"/>
        </w:rPr>
        <w:t>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29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სივრცეზე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მნიშვნელოვანი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მიმდინარეობს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რამდენიმე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სტრუქტურულ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ზონად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დაიშალა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ჩამოუყალიბდა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ჩრდილოეთი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სამხრეთი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>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ვინ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იცის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იქნებ</w:t>
      </w:r>
      <w:r w:rsidRPr="003D08C5">
        <w:rPr>
          <w:rFonts w:eastAsia="Times New Roman"/>
          <w:sz w:val="22"/>
          <w:szCs w:val="22"/>
          <w:lang w:eastAsia="en-US"/>
        </w:rPr>
        <w:t xml:space="preserve"> XXI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ორიენტალიზაციის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პროცესმა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გაბატონებულმა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ტენდენციამ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შეცვალოს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მოდერნიზაციის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პროცესი</w:t>
      </w:r>
      <w:r w:rsidRPr="003D08C5">
        <w:rPr>
          <w:rFonts w:eastAsia="Times New Roman"/>
          <w:sz w:val="22"/>
          <w:szCs w:val="22"/>
          <w:lang w:eastAsia="en-US"/>
        </w:rPr>
        <w:t xml:space="preserve">?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წყნარი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ოკეანის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აუზში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ფორმირებადი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პრეტენზიას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აცხადებს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ალტერნატიული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ცენტრის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შესრულებაზე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პოსტმოდერნულ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მსოფლიოში</w:t>
      </w:r>
      <w:r w:rsidRPr="003D08C5">
        <w:rPr>
          <w:rFonts w:eastAsia="Times New Roman"/>
          <w:sz w:val="22"/>
          <w:szCs w:val="22"/>
          <w:lang w:eastAsia="en-US"/>
        </w:rPr>
        <w:t xml:space="preserve">“,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კითხულობს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ნეკლესა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30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>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წყნარი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ოკეანის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აუზში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ფორმირებადი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მზარდ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პერსპექტივას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შეეხო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ჰანთინგტონიც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ცნობილ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ნაშრომში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გაორება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მხრივ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ეკონომიკური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სამხედრო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ძლიერების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მწვერვალზეა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წარმატებით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ახერხებს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გავრცელება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დანერგვას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დანარჩენ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მსოფლიოში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მხრივ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მზარდ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წინააღმდეგობას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აწყდება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მხრივ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რომლებშიც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აშკარად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შეიმჩნევა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ფესვებისაკენ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მიბრუნების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პროცესი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31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მოდერნიზაციას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ვესტერნიზაციის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გარეშე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ახერხებენ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უკანასკნელის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აცილებას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მესამენი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კონფრონტაციულ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გზას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ირჩევენ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 xml:space="preserve">XX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მანძილზე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მცდელობები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შეეერთებინათ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ტექნიკა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მორალი</w:t>
      </w:r>
      <w:r w:rsidRPr="003D08C5">
        <w:rPr>
          <w:rFonts w:eastAsia="Times New Roman"/>
          <w:sz w:val="22"/>
          <w:szCs w:val="22"/>
          <w:lang w:eastAsia="en-US"/>
        </w:rPr>
        <w:t>“,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მუშაობა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ლოცვა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ფასეულობანი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რაციონალიზმი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ჰუმანიზმი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მწვავე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პრობლემამ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შესაძლებელია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აითვისოს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ტექნოლოგია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მოახერხოს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ტრანსფორმირება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ღირებულებათა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შესაბამისად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ცნობილ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მელკოსთან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შემდეგი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ინტერპრეტაცია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შეიძინა</w:t>
      </w:r>
      <w:r w:rsidRPr="003D08C5">
        <w:rPr>
          <w:rFonts w:eastAsia="Times New Roman"/>
          <w:sz w:val="22"/>
          <w:szCs w:val="22"/>
          <w:lang w:eastAsia="en-US"/>
        </w:rPr>
        <w:t>: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ჩინეთმა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შესძლო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ბუდიზმის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ტრანსფორმირება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დაოსიზმს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დაემსგავსა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რატომ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ვივარაუდოთ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XXI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მოახერხებს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ტექნოლოგიებისა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იდეების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ტრანსფორმირებას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ჩინურ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შეესატყვისებოდნენ</w:t>
      </w:r>
      <w:r w:rsidRPr="003D08C5">
        <w:rPr>
          <w:rFonts w:eastAsia="Times New Roman"/>
          <w:sz w:val="22"/>
          <w:szCs w:val="22"/>
          <w:lang w:eastAsia="en-US"/>
        </w:rPr>
        <w:t>?“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32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ნაწილი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საუბრობს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ეკლექტიკური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შესახებ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მოიცავს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დასახასიათებლად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ხშირად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მიმართავენ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მსხვილად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დაჭრილი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სალათის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ნაკუწებისაგან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შეკერილი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საბნის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მეტაფორას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მეტაფორები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ჩაენაცვლა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სადნობი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ღუმელის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სახელით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ცნობილ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თეორიულ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წინამორბედს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რომლითაც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აღინიშნებოდა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ხასიათი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გადამუშავებისა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ურთიერთშერწყმის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შედეგად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სახელით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მონათლული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ფენომენი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გულისხმობს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მთლიან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ეთნიკურ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ელემენტთა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ნარევს</w:t>
      </w:r>
      <w:r w:rsidRPr="003D08C5">
        <w:rPr>
          <w:rFonts w:eastAsia="Times New Roman"/>
          <w:sz w:val="22"/>
          <w:szCs w:val="22"/>
          <w:lang w:eastAsia="en-US"/>
        </w:rPr>
        <w:t>.„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ეკლექტიკური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ლიდერად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რჩება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აზიურწყნაროკეანური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რეგიონი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ზუსტად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რეაგირებს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ლიდერის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ნებისმიერ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წარუმატებლობაზე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გამოყენებას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სასარგებლოდ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მოგვევლინოს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ლიბერალური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მთავარ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მეტოქედ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33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მეორე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ნაწილი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იზიარებს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ამგვარ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ხედვას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მაგალითად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დირლიკი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მიიჩნევს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აზიურწყნაროკეანური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რეგიონი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წარმოადგენს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გეოეკონომიკურ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სისტემას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სათავეებთან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იდგნენ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შეჭრილი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ევროპელები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ამერიკელები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დღეს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სისტემის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ფარგლებში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მიმდინარე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დაკავშირებულია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უკვე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აზიელების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ინიციატივის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აღებასთან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მოსდევს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კვაზიკონფუციური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მენეჯერული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კაპიტალიზმის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აშშ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კანადაში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შექმნა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ცივილიზაციალიდერი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კარგავს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სისტემის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ფუნქციონირების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მნიშვნელოვან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რგოლებზე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კონტროლს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ჩართულ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წარმომადგენლების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გადადის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34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დაკავშირებით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ყურადღებას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გარემოება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XIX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XX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პირველ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ნახევარში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წარმომავლობის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იმიგრანტები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ხვდებოდნენ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სადნობ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ღუმელში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იღებდნენ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ითვისებდნენ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სამოქალაქო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გარემოში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ადაპტირებას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ქმნიან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დიასპორებს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ღირებულებებზე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დაფუძნებულ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მეტნაკლებად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დახშულ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ლოკალურ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ერთობებს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პირველ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რიგში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შემდეგ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მასპინძელი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ნორმების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შესაბამისად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იღებენ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ქვეშევრდომობას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გარდაქმნიან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ცვლიან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გარემოს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35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ჩინეთისა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საერთოდ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ოპონენტად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ხშირად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განიხილავენ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ხშირად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საუბრობენ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ბიპოლარიზმის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დაპირისპირების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შესახებ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გამოწვევის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პასუხად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გამოცოცხლების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გვევლინება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ისლამისტების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გააქტიურება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ძალაუფლების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გზით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ფიქრობენ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მოწამლული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რეისლამიზაციას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ტექნიკის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უახლესი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მიღწევების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გამოყენებას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საზოგადოებრივი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ჩასმას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ისლამის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კონცეპტუალურ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ჩარჩოებში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პუნქტად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ჩამოყალიბდეს</w:t>
      </w:r>
      <w:r w:rsidRPr="003D08C5">
        <w:rPr>
          <w:rFonts w:eastAsia="Times New Roman"/>
          <w:sz w:val="22"/>
          <w:szCs w:val="22"/>
          <w:lang w:eastAsia="en-US"/>
        </w:rPr>
        <w:t xml:space="preserve">: 1.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ნოსტალგია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შეიტანა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</w:t>
      </w:r>
      <w:r w:rsidRPr="003D08C5">
        <w:rPr>
          <w:rFonts w:eastAsia="Times New Roman"/>
          <w:sz w:val="22"/>
          <w:szCs w:val="22"/>
          <w:lang w:eastAsia="en-US"/>
        </w:rPr>
        <w:t xml:space="preserve">); 2.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ღირებულებათა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მანკიერებისა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ორმაგი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სტანდარტების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მხილება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ზნეობრივი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დაცვას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სხვებისაგან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მოითხოვს</w:t>
      </w:r>
      <w:r w:rsidRPr="003D08C5">
        <w:rPr>
          <w:rFonts w:eastAsia="Times New Roman"/>
          <w:sz w:val="22"/>
          <w:szCs w:val="22"/>
          <w:lang w:eastAsia="en-US"/>
        </w:rPr>
        <w:t xml:space="preserve">); 3.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აპოლოგია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36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დაკავშირებულია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მასკულტურისა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აზროვნების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ექსპანსიასთან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გლობალიზაცია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ვესტერნიზაციის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განვითარებულ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ამერიკანიზაციის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იღებს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სათანადო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რეაქცია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მოჰყვება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ნაციონალიზმის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გაძლიერების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სახით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ჩამოყალიბებული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წარმოადგენენ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ყოფის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ღირებულებათა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ნორმათა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იერარქიის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თვითშეგნების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საფუძველს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აშინებს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ფესვების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დაკარგვისა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აქედან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გამომდინარე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ანომიის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ფსიქოლოგიური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დეზორიენტაციის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საფრთხე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ხშირად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ნაყოფიერ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ნიადაგს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ქმნის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ფუნდამენტალიზმისათვის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ვესტერნიზაციის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სდევს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მითების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მოგონებებისა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გამოცოცხლება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პირისპირ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დგას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კოსმოპოლიტური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კონკრეტულ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იდენტურობასთან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დაკავშირებული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მოკლებულია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მეხსიერებას</w:t>
      </w:r>
      <w:r w:rsidRPr="003D08C5">
        <w:rPr>
          <w:rFonts w:eastAsia="Times New Roman"/>
          <w:sz w:val="22"/>
          <w:szCs w:val="22"/>
          <w:lang w:eastAsia="en-US"/>
        </w:rPr>
        <w:t>“.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ვფიქრობთ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ინტერპრეტაციებში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გადაჭარბებით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ინტეგრაციული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მნიშვნელობა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ნათელია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შორეულ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პერსპექტივაშიც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მრავალფეროვნება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წაიშლება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კრასინი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აღნიშნავს</w:t>
      </w:r>
      <w:r w:rsidRPr="003D08C5">
        <w:rPr>
          <w:rFonts w:eastAsia="Times New Roman"/>
          <w:sz w:val="22"/>
          <w:szCs w:val="22"/>
          <w:lang w:eastAsia="en-US"/>
        </w:rPr>
        <w:t>,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მუდამ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მრავალფეროვანი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ითვლებოდა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გაერთმნიშვნელიანება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იქმნებოდა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ნაირნაირი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სქემები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თუმცა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ბევრი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რეალობა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იგულისხმებოდა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ინტეგრაციისა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კონვერგენციის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მსოფლიო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ჰომოგენური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გახდებოდა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ფარგლებში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მოხდებოდა</w:t>
      </w:r>
      <w:r w:rsidRPr="003D08C5">
        <w:rPr>
          <w:rFonts w:eastAsia="Times New Roman"/>
          <w:sz w:val="22"/>
          <w:szCs w:val="22"/>
          <w:lang w:eastAsia="en-US"/>
        </w:rPr>
        <w:t>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37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სურათი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გაცილებით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რთულია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ცხადია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მისწრაფება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ნიმუშებისა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სტანდარტებისაკენ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დღესაც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ზურგს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უმაგრებს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ტექნოლოგიური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უპირატესობა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თვალწინ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გარეგნული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იცვალა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მრავალმა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არატრადიციულმა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საზოგადოებამ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თუმცა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უღალატიათ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თავიანთი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ძირეული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პრინციპებისათვის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შეუთავსებელია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ინდივიდუალიზმთან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აფრიკულ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ტომთა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ბელადები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პრეზიდენტებად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იქცნენ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ინდონეზიაში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გაჩნდა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პარლამენტი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განვითარებადი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უმრავლესობაში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დეკლარირებულია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ხელისუფლების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დაყოფის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ნაწილი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უბრალო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მიმკრიად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მიიჩნევს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ახსნისათვის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შემდეგ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მარტივ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მიზეზს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გვთავაზობს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კრედიტებისა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ინვესტიციების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მოპოვების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უმთავრეს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წარმოადგენს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დემოკრატიული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სამოქალაქო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საზოგადოებისაკენ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სვლის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არსებობა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ლიდერები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იქცევიან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სახელმწიფოებთან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საშინაო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გადაწყვეტისას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სტერეოტიპებს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ემყარებიან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38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სიტყვით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საუბარია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თარგზე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აჭრილი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კოპირებაზე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შედარებით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იოლად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ფორმების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საუკუნეთა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მანძილზე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ყალიბდებოდა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დღეს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მოხმარების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საგნები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გართობის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ინდუსტრია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ფართოდაა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გავრცელებული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იქაც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სადაც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სამოქალაქო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ხსენებაც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არის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აფრიკული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წარმოშობის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მაზრუიმ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ყურადღება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მიაქცია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მიმზიდველობისა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აგრესიული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განწყობის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ურთიერთდაშრევებას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პროცესში</w:t>
      </w:r>
      <w:r w:rsidRPr="003D08C5">
        <w:rPr>
          <w:rFonts w:eastAsia="Times New Roman"/>
          <w:sz w:val="22"/>
          <w:szCs w:val="22"/>
          <w:lang w:eastAsia="en-US"/>
        </w:rPr>
        <w:t>: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მოსული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</w:t>
      </w:r>
      <w:r w:rsidRPr="003D08C5">
        <w:rPr>
          <w:rFonts w:eastAsia="Times New Roman"/>
          <w:sz w:val="22"/>
          <w:szCs w:val="22"/>
          <w:lang w:eastAsia="en-US"/>
        </w:rPr>
        <w:t xml:space="preserve">.)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იწვევს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ერთდროულად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აღფრთოვანებასა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ზიზღს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მიბაძვის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სურვილსა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პროტესტის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გრძნობას</w:t>
      </w:r>
      <w:r w:rsidRPr="003D08C5">
        <w:rPr>
          <w:rFonts w:eastAsia="Times New Roman"/>
          <w:sz w:val="22"/>
          <w:szCs w:val="22"/>
          <w:lang w:eastAsia="en-US"/>
        </w:rPr>
        <w:t>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39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აშკარად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იკვეთება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მისწრაფება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დამკვიდრებისაკენ</w:t>
      </w:r>
      <w:r w:rsidRPr="003D08C5">
        <w:rPr>
          <w:rFonts w:eastAsia="Times New Roman"/>
          <w:sz w:val="22"/>
          <w:szCs w:val="22"/>
          <w:lang w:eastAsia="en-US"/>
        </w:rPr>
        <w:t>.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ვცხოვრობთ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მთლიან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სამყაროში</w:t>
      </w:r>
      <w:r w:rsidRPr="003D08C5">
        <w:rPr>
          <w:rFonts w:eastAsia="Times New Roman"/>
          <w:sz w:val="22"/>
          <w:szCs w:val="22"/>
          <w:lang w:eastAsia="en-US"/>
        </w:rPr>
        <w:t>,“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40</w:t>
      </w:r>
      <w:r w:rsidRPr="003D08C5">
        <w:rPr>
          <w:rFonts w:eastAsia="Times New Roman"/>
          <w:sz w:val="22"/>
          <w:szCs w:val="22"/>
          <w:lang w:eastAsia="en-US"/>
        </w:rPr>
        <w:t> 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სადაც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მიმდინარეობს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პასუხის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გლობალიზაციის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გამოწვევაზე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თეირანის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უნივერსიტეტის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პროფესორ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შაიეგანის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გამოწვევა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წარსულში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ურთიერთქმედებისაგან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საქმე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ეხება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ინდივიდუალური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ყოფის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ორგანიზაციის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ამოსავალ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ტოტალურ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შეუთავსებლობას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ევოლუციის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გრძნობადი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ზეგრძნობადი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განცალკევებული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პრიმატისა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რაოდენობრივ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დაყვანის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პრინციპები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დამკვიდრებულისამყაროს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სეკულარიზაცია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ნიშნავს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დესპირიტუალიზაციას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უკიდურეს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ობიექტივაციას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საიდანაც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გამომდინარეობს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სციენტიზმი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ტექნიციზმი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ძირეულად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განსხვავებულია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პრინციპები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წმინდათაწმინდაა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უშუალოდ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უკავშირდება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ესქატოლოგიას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ინსტინქტები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ვნებანი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მიიჩნევა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მთავარ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მამოძრავებელ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ძალად</w:t>
      </w:r>
      <w:r w:rsidRPr="003D08C5">
        <w:rPr>
          <w:rFonts w:eastAsia="Times New Roman"/>
          <w:sz w:val="22"/>
          <w:szCs w:val="22"/>
          <w:lang w:eastAsia="en-US"/>
        </w:rPr>
        <w:t xml:space="preserve">,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ინდუიზმში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დაქვემდებარებული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ადგილი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მიეჩინებათ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კიდევ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აღიქმება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მძიმე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ტვირთად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რომლისგანაც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გათავისუფლებაა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საჭირო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შაიეგანი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თვლის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უნივერსალურის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დამკვიდრება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ანგრევს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ეთიკურ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ესთეტიკურ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დაყავს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ადგილობრივ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კოლორიტამდე</w:t>
      </w:r>
      <w:r w:rsidRPr="003D08C5">
        <w:rPr>
          <w:rFonts w:eastAsia="Times New Roman"/>
          <w:sz w:val="22"/>
          <w:szCs w:val="22"/>
          <w:lang w:eastAsia="en-US"/>
        </w:rPr>
        <w:t xml:space="preserve">“.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სინთეზი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ღირებულებათა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ზეწოლის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პირობებში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შეუძლებელია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მოტანილი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დიამეტრულად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საწინააღმდეგოა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ადგილობრივისა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მოასწავებს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დაგროვილ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მემკვიდრეობაზე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თქმას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დამოუკიდებელ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აზროვნებაზე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ქცევასა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ქმედებაზე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ხელის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აღებას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საბოლოოდ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თქმას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თავზე</w:t>
      </w:r>
      <w:r w:rsidRPr="003D08C5">
        <w:rPr>
          <w:rFonts w:eastAsia="Times New Roman"/>
          <w:sz w:val="22"/>
          <w:szCs w:val="22"/>
          <w:lang w:eastAsia="en-US"/>
        </w:rPr>
        <w:t>.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არჩევანი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გარდა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აშკარა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გამოწვევის</w:t>
      </w:r>
      <w:r w:rsidRPr="003D08C5">
        <w:rPr>
          <w:rFonts w:eastAsia="Times New Roman"/>
          <w:sz w:val="22"/>
          <w:szCs w:val="22"/>
          <w:lang w:eastAsia="en-US"/>
        </w:rPr>
        <w:t>“,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გარდუვალი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ბედისწერის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მიღებისა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შეგუება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მორგებაში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გამოიხატება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მაშინ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ტრაგიკული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აღსასრული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ყოფიერების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ტიპის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მკაცრი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შეტაკება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კომპრომისი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შეუძლებელია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“,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ასკვნის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მკვლევარი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41.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eastAsia="Times New Roman"/>
          <w:sz w:val="22"/>
          <w:szCs w:val="22"/>
          <w:lang w:eastAsia="en-US"/>
        </w:rPr>
        <w:t>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შეუძლია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აწარმოოს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მუდმივი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ჯიხადი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წმინდა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ომი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თავთან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შეინარჩუნოს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საღი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გონება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სიჯანსაღე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გარემომცველ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სამყაროსთანაც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დაიცვას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წინაპართა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დიდებული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სულიერი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მხატვრული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მემკვიდრეობა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გადასცეს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მომავალ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“,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წერს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ნასრი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42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ნიშანდობლივია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არაბეთის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პრინცის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განცხადებაც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ჰანთინგტონს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მოჰყავს</w:t>
      </w:r>
      <w:r w:rsidRPr="003D08C5">
        <w:rPr>
          <w:rFonts w:eastAsia="Times New Roman"/>
          <w:sz w:val="22"/>
          <w:szCs w:val="22"/>
          <w:lang w:eastAsia="en-US"/>
        </w:rPr>
        <w:t>: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იმპორტი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მშვენიერია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ლამაზი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ნივთების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მაღალტექნიკური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საგნების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სახით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ინსტიტუტების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იმპორტი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შეიძლება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მომაკვდინებელი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აღმოჩნდეს</w:t>
      </w:r>
      <w:r w:rsidRPr="003D08C5">
        <w:rPr>
          <w:rFonts w:eastAsia="Times New Roman"/>
          <w:sz w:val="22"/>
          <w:szCs w:val="22"/>
          <w:lang w:eastAsia="en-US"/>
        </w:rPr>
        <w:t xml:space="preserve">...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რელიგია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წესია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საუდელებს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გვსურს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მოდერნიზება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ვსაჭიროებთ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ვესტერნიზებას</w:t>
      </w:r>
      <w:r w:rsidRPr="003D08C5">
        <w:rPr>
          <w:rFonts w:eastAsia="Times New Roman"/>
          <w:sz w:val="22"/>
          <w:szCs w:val="22"/>
          <w:lang w:eastAsia="en-US"/>
        </w:rPr>
        <w:t>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43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ურთიერთობის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პერსპექტივების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შეფასებაში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გაცილებით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ნაკლებრადიკალურია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ლიტერატურათმცოდნე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დოქტორი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აბდულჰუსეინ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ზარინკუბი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რომელმაც</w:t>
      </w:r>
      <w:r w:rsidRPr="003D08C5">
        <w:rPr>
          <w:rFonts w:eastAsia="Times New Roman"/>
          <w:sz w:val="22"/>
          <w:szCs w:val="22"/>
          <w:lang w:eastAsia="en-US"/>
        </w:rPr>
        <w:t xml:space="preserve"> 1974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წელს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გამოაქვეყნა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წიგნი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ფრიად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ნიშანდობლივი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სათაურით</w:t>
      </w:r>
      <w:r w:rsidRPr="003D08C5">
        <w:rPr>
          <w:rFonts w:eastAsia="Times New Roman"/>
          <w:sz w:val="22"/>
          <w:szCs w:val="22"/>
          <w:lang w:eastAsia="en-US"/>
        </w:rPr>
        <w:t>: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“.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მიუხედავად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დასავლეთისადმი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მკვეთრად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უარყოფითი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დამოკიდებულებისა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მიიჩნევს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შეუძლებელია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დაკონსერვება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შენარჩუნება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ძველი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ტრადიციების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ფარგლებში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ვითარდებოდეს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ითვისებდეს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ახალს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აუცილებელსა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სასარგებლოს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პრობლემას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ქმნის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ათვისება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აუცილებლობაა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რადგან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კაპიტალისტურ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ეკონომიკასთან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ხალხის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ცხოვრებაში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იჭრება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გარკვეული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ფასეულობანი</w:t>
      </w:r>
      <w:r w:rsidRPr="003D08C5">
        <w:rPr>
          <w:rFonts w:eastAsia="Times New Roman"/>
          <w:sz w:val="22"/>
          <w:szCs w:val="22"/>
          <w:lang w:eastAsia="en-US"/>
        </w:rPr>
        <w:t xml:space="preserve">,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წინაშე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ქედის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მოხრა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ცხოვრების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ნორმების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თავსმოხვევა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გამოსავალი</w:t>
      </w:r>
      <w:r w:rsidRPr="003D08C5">
        <w:rPr>
          <w:rFonts w:eastAsia="Times New Roman"/>
          <w:sz w:val="22"/>
          <w:szCs w:val="22"/>
          <w:lang w:eastAsia="en-US"/>
        </w:rPr>
        <w:t xml:space="preserve">?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მეცნიერის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გადამწყვეტ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როლს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შეასრულებს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გამოცდილება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რომელმაც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შესაძლებელი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გახადა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ენის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ლიტერატურისა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შენარჩუნება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სხვადასხვა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სახის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ზეწოლის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პირობებში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ვიამაყოთ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იმით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დასძენს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ადამიანურია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44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ცხადია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დასკვნა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ცოტა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იყოს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უცნაურია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საინტერესოა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ზემოთ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ნახსენები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შაიეგანი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ეჭვქვეშ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აყენებენ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თუმცა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ჩანს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არსებობს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თვალსაზრისიც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ცნობილი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ისტორიკოსი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ლიტერატურათმცოდნე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თეირანის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უნივერსიტეტის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პროფესორი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ნოდუშენი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ძირითადი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ფაქტორი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რომელიც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მუდამ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ზემოქმედებდა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ისტორიაზე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მდებარეობა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გეოგრაფიამ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განსაზღვრა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ერთადერთი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გზა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წონასწორობის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შენარჩუნება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საფუძველზე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მყარად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დგომის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უნარი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ასკვნის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იგი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45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ვფიქრობთ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განხილული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პოზიციები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საინტერესოა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ჩვენთვისაც</w:t>
      </w:r>
      <w:r w:rsidRPr="003D08C5">
        <w:rPr>
          <w:rFonts w:eastAsia="Times New Roman"/>
          <w:sz w:val="22"/>
          <w:szCs w:val="22"/>
          <w:lang w:eastAsia="en-US"/>
        </w:rPr>
        <w:t xml:space="preserve">: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დავინახეთ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ირანელები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ხაზს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უსვამენ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თავიანთ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ყოფნას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თვალსაწიერიდან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ცალსახად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აღმოსავლურია</w:t>
      </w:r>
      <w:r w:rsidRPr="003D08C5">
        <w:rPr>
          <w:rFonts w:eastAsia="Times New Roman"/>
          <w:sz w:val="22"/>
          <w:szCs w:val="22"/>
          <w:lang w:eastAsia="en-US"/>
        </w:rPr>
        <w:t xml:space="preserve">),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ჩვენი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ნაწილი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დაჟინებით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ქართული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მახასიათებლების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მოძიებას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არადასავლელ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მკვლევართათვის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ცხადია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მიუღებელია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მტკიცება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კოლონიური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ექსპანსია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ყველა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ქვეყანა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იაპონიის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ჩათვლით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დღეს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თითქმის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XV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საუკუნის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დონეზე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იქნებოდა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ყველაფერი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ახალი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დასავლეთიდან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მოვიდა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lastRenderedPageBreak/>
        <w:t>ვესტერნიზაციისა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მოდერნიზაციის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პროცესის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შედეგად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ყოველივე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თითქმის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ყოველივე</w:t>
      </w:r>
      <w:r w:rsidRPr="003D08C5">
        <w:rPr>
          <w:rFonts w:eastAsia="Times New Roman"/>
          <w:sz w:val="22"/>
          <w:szCs w:val="22"/>
          <w:lang w:eastAsia="en-US"/>
        </w:rPr>
        <w:t xml:space="preserve">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მშვენივრად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სარგებლობს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თვალსაზრისით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სწორედ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კოლონიალიზმმა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დააახლოვა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დასავლეთთან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46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საპირისპიროდ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მკვლევრები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ცდილობენ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დაასაბუთონ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ღირებულებანი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მიღწევები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რომლებითაც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ამაყობს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თანამედროვე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შორის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საზოგადოებებისათვისაა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უცხო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ზოგ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შემთხვევაში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უკანასკნელნი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უსწრებენ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მაგალითად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მაზრუი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აღნიშნავს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თუმცა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მდგომარეობა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მძაფრი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კრიტიკის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საგანია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განსხვავებით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ქვეყნებში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გააჩნდა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ქმრისგანდამოუკიდებელი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საკუთრების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ვთქვათ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ბრიტანელმა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ქალებმა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1870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წელს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მიიღეს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სამართალი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თანაბრად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ცნობდა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ვაჟების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ქალიშვილების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მემკვიდრეობით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უფლებებს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ბევრ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ქვეყანაში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ცოტა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ასეთი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ჰქონდათ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დიდ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ბრიტანეთში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ქალებმა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საარჩევნო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უფლება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1928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წელს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მიიღეს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აშშ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ში</w:t>
      </w:r>
      <w:r w:rsidRPr="003D08C5">
        <w:rPr>
          <w:rFonts w:eastAsia="Times New Roman"/>
          <w:sz w:val="22"/>
          <w:szCs w:val="22"/>
          <w:lang w:eastAsia="en-US"/>
        </w:rPr>
        <w:t xml:space="preserve"> - 1920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წელს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საფრანგეთში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- 1971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წელს</w:t>
      </w:r>
      <w:r w:rsidRPr="003D08C5">
        <w:rPr>
          <w:rFonts w:eastAsia="Times New Roman"/>
          <w:sz w:val="22"/>
          <w:szCs w:val="22"/>
          <w:lang w:eastAsia="en-US"/>
        </w:rPr>
        <w:t xml:space="preserve">;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დროისათვის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ბევრ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ქვეყანაში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ირანი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ერაყი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პაკისტანი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</w:t>
      </w:r>
      <w:r w:rsidRPr="003D08C5">
        <w:rPr>
          <w:rFonts w:eastAsia="Times New Roman"/>
          <w:sz w:val="22"/>
          <w:szCs w:val="22"/>
          <w:lang w:eastAsia="en-US"/>
        </w:rPr>
        <w:t xml:space="preserve">.)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არჩევნებში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მონაწილეობდნენ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მეტიც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პაკისტანში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ბანგლადეშში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თურქეთში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იკავებენ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პრემიერ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მინისტრის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პოსტებს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აშშ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არასდროს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ჰყოლია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ქალი</w:t>
      </w:r>
      <w:r w:rsidRPr="003D08C5">
        <w:rPr>
          <w:rFonts w:eastAsia="Times New Roman"/>
          <w:sz w:val="22"/>
          <w:szCs w:val="22"/>
          <w:lang w:eastAsia="en-US"/>
        </w:rPr>
        <w:t>-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პრეზიდენტიო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დასძენს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მაზრუი</w:t>
      </w:r>
      <w:r w:rsidRPr="003D08C5">
        <w:rPr>
          <w:rFonts w:eastAsia="Times New Roman"/>
          <w:sz w:val="22"/>
          <w:szCs w:val="22"/>
          <w:lang w:eastAsia="en-US"/>
        </w:rPr>
        <w:t>.</w:t>
      </w:r>
      <w:r w:rsid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მისი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აზრით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კულტურები</w:t>
      </w:r>
      <w:r w:rsidRPr="003D08C5">
        <w:rPr>
          <w:rFonts w:eastAsia="Times New Roman"/>
          <w:sz w:val="22"/>
          <w:szCs w:val="22"/>
          <w:lang w:eastAsia="en-US"/>
        </w:rPr>
        <w:t>/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ცივილიზაციები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ფასდებოდეს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უმაღლეს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მიღწევათა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მიხედვით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მანკიერებათა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შეუბრალებლობის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ხარისხით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რომლისთვისაც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ისინი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სწირავენ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საკუთარ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ხალხებს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თვალსაზრისით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ისლამს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ძლიერი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იმუნიტეტი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აქვს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ნაციონალიზმის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კომუნიზმის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რასიზმის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გენოციდის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წინააღმდეგ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თუ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ძლიერია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პოლიტიკური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ძალმომრეობა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დასავლეთში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გაცილებით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მასშტაბურია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ქუჩის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ძალადობა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ლიბერალური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დემოკრატია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უზრუნველყოფს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ეკონომიკის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მაღალმწარმოებლურობას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მოსახლეობის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ფართო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მონაწილეობას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მართვაში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მაგრამ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დასავლურმა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პლურალიზმმა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წარმოშვა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რასიზმი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ფაშიზმი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გენოციდი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დასავლეთმა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მეტს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მიაღწია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ყოველივე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საუკეთესოს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რეალიზაციაში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რაც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ბუნებაშია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აღმოსავლეთმა</w:t>
      </w:r>
      <w:r w:rsidRPr="003D08C5">
        <w:rPr>
          <w:rFonts w:eastAsia="Times New Roman"/>
          <w:sz w:val="22"/>
          <w:szCs w:val="22"/>
          <w:lang w:eastAsia="en-US"/>
        </w:rPr>
        <w:t xml:space="preserve"> -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ბუნების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ყველაზე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ცუდი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მხარეების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შეზღუდვაში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ზოგიერთი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ადამიანური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კრიტერიუმით</w:t>
      </w:r>
      <w:r w:rsidRPr="003D08C5">
        <w:rPr>
          <w:rFonts w:eastAsia="Times New Roman"/>
          <w:sz w:val="22"/>
          <w:szCs w:val="22"/>
          <w:lang w:eastAsia="en-US"/>
        </w:rPr>
        <w:t xml:space="preserve"> (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სტაბილური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ოჯახი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სოციალური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ძალმომრეობისაგან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დაცვა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</w:t>
      </w:r>
      <w:r w:rsidRPr="003D08C5">
        <w:rPr>
          <w:rFonts w:eastAsia="Times New Roman"/>
          <w:sz w:val="22"/>
          <w:szCs w:val="22"/>
          <w:lang w:eastAsia="en-US"/>
        </w:rPr>
        <w:t xml:space="preserve">.),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წინ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უსწრებს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დასავლეთს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ყოველივე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</w:t>
      </w:r>
      <w:r w:rsidRPr="003D08C5">
        <w:rPr>
          <w:rFonts w:eastAsia="Times New Roman"/>
          <w:sz w:val="22"/>
          <w:szCs w:val="22"/>
          <w:lang w:eastAsia="en-US"/>
        </w:rPr>
        <w:t xml:space="preserve">.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მაზრუის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დასკვნით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კაცობრიობამ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უნდა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გამოიყენოს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მხოლოდ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არამედ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აღმოსავლეთის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კერძოდ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მუსლიმური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სამყაროს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გამოცდილებაც</w:t>
      </w:r>
      <w:r w:rsidRPr="003D08C5">
        <w:rPr>
          <w:rFonts w:eastAsia="Times New Roman"/>
          <w:sz w:val="22"/>
          <w:szCs w:val="22"/>
          <w:vertAlign w:val="superscript"/>
          <w:lang w:eastAsia="en-US"/>
        </w:rPr>
        <w:t>47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p w:rsidR="00756D35" w:rsidRPr="003D08C5" w:rsidRDefault="00756D35" w:rsidP="003D08C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აქვე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დავძენთ</w:t>
      </w:r>
      <w:r w:rsidRPr="003D08C5">
        <w:rPr>
          <w:rFonts w:eastAsia="Times New Roman"/>
          <w:sz w:val="22"/>
          <w:szCs w:val="22"/>
          <w:lang w:eastAsia="en-US"/>
        </w:rPr>
        <w:t xml:space="preserve">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ზოგიერთ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სხვა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შემთხვევაშიც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თავად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საკითხის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ამგვარი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დაყენება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უფრო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საინტერესო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მნიშვნელოვანია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როგორც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პასუხი</w:t>
      </w:r>
      <w:r w:rsidRPr="003D08C5">
        <w:rPr>
          <w:rFonts w:eastAsia="Times New Roman"/>
          <w:sz w:val="22"/>
          <w:szCs w:val="22"/>
          <w:lang w:eastAsia="en-US"/>
        </w:rPr>
        <w:t xml:space="preserve">“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დასავლეთის</w:t>
      </w:r>
      <w:r w:rsidRPr="003D08C5">
        <w:rPr>
          <w:rFonts w:eastAsia="Times New Roman"/>
          <w:sz w:val="22"/>
          <w:szCs w:val="22"/>
          <w:lang w:eastAsia="en-US"/>
        </w:rPr>
        <w:t xml:space="preserve"> „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გამოწვევაზე</w:t>
      </w:r>
      <w:r w:rsidRPr="003D08C5">
        <w:rPr>
          <w:rFonts w:eastAsia="Times New Roman"/>
          <w:sz w:val="22"/>
          <w:szCs w:val="22"/>
          <w:lang w:eastAsia="en-US"/>
        </w:rPr>
        <w:t xml:space="preserve">“,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ვიდრე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მოტანილი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მაგალითების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რეალობასთან</w:t>
      </w:r>
      <w:r w:rsidRPr="003D08C5">
        <w:rPr>
          <w:rFonts w:eastAsia="Times New Roman"/>
          <w:sz w:val="22"/>
          <w:szCs w:val="22"/>
          <w:lang w:eastAsia="en-US"/>
        </w:rPr>
        <w:t xml:space="preserve"> </w:t>
      </w:r>
      <w:r w:rsidRPr="003D08C5">
        <w:rPr>
          <w:rFonts w:ascii="Sylfaen" w:eastAsia="Times New Roman" w:hAnsi="Sylfaen" w:cs="Sylfaen"/>
          <w:sz w:val="22"/>
          <w:szCs w:val="22"/>
          <w:lang w:eastAsia="en-US"/>
        </w:rPr>
        <w:t>შესაბამისობა</w:t>
      </w:r>
      <w:r w:rsidRPr="003D08C5">
        <w:rPr>
          <w:rFonts w:eastAsia="Times New Roman"/>
          <w:sz w:val="22"/>
          <w:szCs w:val="22"/>
          <w:lang w:eastAsia="en-US"/>
        </w:rPr>
        <w:t>.</w:t>
      </w:r>
    </w:p>
    <w:sectPr w:rsidR="00756D35" w:rsidRPr="003D08C5" w:rsidSect="003D08C5">
      <w:headerReference w:type="default" r:id="rId7"/>
      <w:pgSz w:w="12240" w:h="15840"/>
      <w:pgMar w:top="1080" w:right="90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10" w:rsidRDefault="00A91B10" w:rsidP="003D08C5">
      <w:r>
        <w:separator/>
      </w:r>
    </w:p>
  </w:endnote>
  <w:endnote w:type="continuationSeparator" w:id="1">
    <w:p w:rsidR="00A91B10" w:rsidRDefault="00A91B10" w:rsidP="003D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10" w:rsidRDefault="00A91B10" w:rsidP="003D08C5">
      <w:r>
        <w:separator/>
      </w:r>
    </w:p>
  </w:footnote>
  <w:footnote w:type="continuationSeparator" w:id="1">
    <w:p w:rsidR="00A91B10" w:rsidRDefault="00A91B10" w:rsidP="003D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992"/>
      <w:docPartObj>
        <w:docPartGallery w:val="Page Numbers (Top of Page)"/>
        <w:docPartUnique/>
      </w:docPartObj>
    </w:sdtPr>
    <w:sdtContent>
      <w:p w:rsidR="003D08C5" w:rsidRDefault="003D08C5">
        <w:pPr>
          <w:pStyle w:val="Header"/>
          <w:jc w:val="center"/>
        </w:pPr>
        <w:fldSimple w:instr=" PAGE   \* MERGEFORMAT ">
          <w:r w:rsidR="00D96568">
            <w:rPr>
              <w:noProof/>
            </w:rPr>
            <w:t>1</w:t>
          </w:r>
        </w:fldSimple>
      </w:p>
    </w:sdtContent>
  </w:sdt>
  <w:p w:rsidR="003D08C5" w:rsidRDefault="003D08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F96"/>
    <w:multiLevelType w:val="hybridMultilevel"/>
    <w:tmpl w:val="FA98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4EC"/>
    <w:multiLevelType w:val="hybridMultilevel"/>
    <w:tmpl w:val="4D02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3C3C"/>
    <w:multiLevelType w:val="hybridMultilevel"/>
    <w:tmpl w:val="0A9C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3693A"/>
    <w:multiLevelType w:val="hybridMultilevel"/>
    <w:tmpl w:val="D862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5318"/>
    <w:multiLevelType w:val="hybridMultilevel"/>
    <w:tmpl w:val="0A9C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50B9D"/>
    <w:multiLevelType w:val="hybridMultilevel"/>
    <w:tmpl w:val="87E61E02"/>
    <w:lvl w:ilvl="0" w:tplc="73DA06CE">
      <w:start w:val="19"/>
      <w:numFmt w:val="bullet"/>
      <w:lvlText w:val="•"/>
      <w:lvlJc w:val="left"/>
      <w:pPr>
        <w:ind w:left="720" w:hanging="360"/>
      </w:pPr>
      <w:rPr>
        <w:rFonts w:ascii="Sylfaen" w:eastAsia="SimSu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7EE6"/>
    <w:multiLevelType w:val="hybridMultilevel"/>
    <w:tmpl w:val="6336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F32EA"/>
    <w:multiLevelType w:val="hybridMultilevel"/>
    <w:tmpl w:val="DCE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A6C0C"/>
    <w:multiLevelType w:val="hybridMultilevel"/>
    <w:tmpl w:val="B2FA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68"/>
    <w:rsid w:val="000C6485"/>
    <w:rsid w:val="000E40D5"/>
    <w:rsid w:val="003D08C5"/>
    <w:rsid w:val="003D7AF3"/>
    <w:rsid w:val="00450BF9"/>
    <w:rsid w:val="0045643A"/>
    <w:rsid w:val="004813EF"/>
    <w:rsid w:val="00542568"/>
    <w:rsid w:val="006A1D69"/>
    <w:rsid w:val="00756D35"/>
    <w:rsid w:val="007C61C3"/>
    <w:rsid w:val="008B3CFF"/>
    <w:rsid w:val="008F4EB6"/>
    <w:rsid w:val="00993D66"/>
    <w:rsid w:val="00A91B10"/>
    <w:rsid w:val="00CF3AB4"/>
    <w:rsid w:val="00D96568"/>
    <w:rsid w:val="00F3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D7AF3"/>
    <w:pPr>
      <w:keepNext/>
      <w:outlineLvl w:val="0"/>
    </w:pPr>
    <w:rPr>
      <w:rFonts w:ascii="Courier" w:eastAsia="Times New Roman" w:hAnsi="Courier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D7AF3"/>
    <w:pPr>
      <w:keepNext/>
      <w:outlineLvl w:val="1"/>
    </w:pPr>
    <w:rPr>
      <w:rFonts w:eastAsia="Times New Roman"/>
      <w:b/>
      <w:bCs/>
      <w:sz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D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D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AF3"/>
    <w:rPr>
      <w:rFonts w:ascii="Courier" w:eastAsia="Times New Roman" w:hAnsi="Courier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7AF3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D7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AF3"/>
    <w:pPr>
      <w:ind w:left="720"/>
      <w:contextualSpacing/>
    </w:pPr>
  </w:style>
  <w:style w:type="paragraph" w:styleId="BodyText">
    <w:name w:val="Body Text"/>
    <w:basedOn w:val="Normal"/>
    <w:link w:val="BodyTextChar"/>
    <w:rsid w:val="00993D66"/>
    <w:pPr>
      <w:spacing w:after="120"/>
    </w:pPr>
    <w:rPr>
      <w:rFonts w:ascii="AcadNusx" w:eastAsia="Times New Roman" w:hAnsi="AcadNusx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93D66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993D66"/>
  </w:style>
  <w:style w:type="character" w:customStyle="1" w:styleId="Heading3Char">
    <w:name w:val="Heading 3 Char"/>
    <w:basedOn w:val="DefaultParagraphFont"/>
    <w:link w:val="Heading3"/>
    <w:uiPriority w:val="9"/>
    <w:semiHidden/>
    <w:rsid w:val="00756D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D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56D3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0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8C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D0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8C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</cp:revision>
  <dcterms:created xsi:type="dcterms:W3CDTF">2017-12-27T22:51:00Z</dcterms:created>
  <dcterms:modified xsi:type="dcterms:W3CDTF">2018-09-28T19:24:00Z</dcterms:modified>
</cp:coreProperties>
</file>